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2" w:rsidRDefault="00DF2962"/>
    <w:p w:rsidR="00457CA5" w:rsidRPr="00707070" w:rsidRDefault="00457CA5" w:rsidP="00457CA5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5E42A5">
        <w:rPr>
          <w:rFonts w:ascii="Tahoma" w:eastAsia="Times New Roman" w:hAnsi="Tahoma" w:cs="Tahoma"/>
          <w:color w:val="333333"/>
          <w:sz w:val="28"/>
          <w:szCs w:val="28"/>
        </w:rPr>
        <w:t>1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457CA5" w:rsidRDefault="00457CA5"/>
    <w:tbl>
      <w:tblPr>
        <w:tblpPr w:leftFromText="180" w:rightFromText="180" w:vertAnchor="page" w:horzAnchor="page" w:tblpX="1111" w:tblpY="2916"/>
        <w:tblW w:w="12672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505"/>
        <w:gridCol w:w="2279"/>
        <w:gridCol w:w="1484"/>
        <w:gridCol w:w="2194"/>
      </w:tblGrid>
      <w:tr w:rsidR="00457CA5" w:rsidRPr="00974F02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3C26A6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457CA5" w:rsidRPr="00974F02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457CA5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1995чел/41444</w:t>
            </w:r>
            <w:r w:rsidR="00457CA5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E70E04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1081 - мероприятие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E70E04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экономической помощи 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904чел.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на общую сумму 2674898,00 мл. руб. </w:t>
            </w:r>
          </w:p>
          <w:p w:rsidR="00E70E04" w:rsidRPr="007D0A5B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E70E04" w:rsidRPr="00A41FB6" w:rsidRDefault="00E70E04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D0A5B" w:rsidRDefault="005D5887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3874</w:t>
            </w:r>
            <w:r w:rsidR="00457CA5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чел./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81942</w:t>
            </w:r>
            <w:r w:rsidR="00457CA5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2114AA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4AA" w:rsidRPr="007D0A5B" w:rsidRDefault="002114AA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2118-мероприятие по социальному сопровождению;</w:t>
            </w:r>
          </w:p>
          <w:p w:rsidR="002114AA" w:rsidRPr="007D0A5B" w:rsidRDefault="002114AA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экономической помощи 1779 чел.</w:t>
            </w:r>
            <w:r w:rsidR="00E70E04"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на общую сумму 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5122146,00 </w:t>
            </w:r>
            <w:proofErr w:type="spellStart"/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мл.руб</w:t>
            </w:r>
            <w:proofErr w:type="spellEnd"/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.</w:t>
            </w:r>
          </w:p>
          <w:p w:rsidR="00E70E04" w:rsidRPr="007D0A5B" w:rsidRDefault="00E70E04" w:rsidP="00654F92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</w:pPr>
          </w:p>
          <w:p w:rsidR="00E70E04" w:rsidRPr="00A41FB6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6148EE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82D80">
              <w:rPr>
                <w:bCs/>
                <w:iCs/>
                <w:spacing w:val="2"/>
                <w:sz w:val="26"/>
                <w:szCs w:val="26"/>
              </w:rPr>
              <w:t xml:space="preserve"> </w:t>
            </w:r>
            <w:r w:rsidR="00457CA5"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7D0A5B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услуг </w:t>
            </w:r>
          </w:p>
          <w:p w:rsidR="002114AA" w:rsidRPr="007D0A5B" w:rsidRDefault="007D0A5B" w:rsidP="00654F92">
            <w:pPr>
              <w:pStyle w:val="a3"/>
              <w:jc w:val="both"/>
            </w:pPr>
            <w:r w:rsidRPr="007D0A5B">
              <w:rPr>
                <w:b w:val="0"/>
              </w:rPr>
              <w:t>36 взрослых  и 30</w:t>
            </w:r>
            <w:r w:rsidR="002114AA" w:rsidRPr="007D0A5B">
              <w:rPr>
                <w:b w:val="0"/>
              </w:rPr>
              <w:t xml:space="preserve"> дет</w:t>
            </w:r>
            <w:r>
              <w:rPr>
                <w:b w:val="0"/>
              </w:rPr>
              <w:t>и</w:t>
            </w:r>
            <w:r w:rsidR="002114AA" w:rsidRPr="007D0A5B">
              <w:rPr>
                <w:b w:val="0"/>
              </w:rPr>
              <w:t>-инвалид</w:t>
            </w:r>
            <w:r>
              <w:rPr>
                <w:b w:val="0"/>
              </w:rPr>
              <w:t>ы</w:t>
            </w:r>
            <w:r w:rsidR="002114AA" w:rsidRPr="007D0A5B">
              <w:rPr>
                <w:b w:val="0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7D0A5B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145чел./6455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7D0A5B" w:rsidRPr="00D30288" w:rsidRDefault="007D0A5B" w:rsidP="00654F9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7D0A5B">
              <w:rPr>
                <w:b w:val="0"/>
              </w:rPr>
              <w:t>87 взрослых  и 58</w:t>
            </w:r>
            <w:r w:rsidRPr="00D30288">
              <w:rPr>
                <w:b w:val="0"/>
                <w:sz w:val="24"/>
                <w:szCs w:val="24"/>
              </w:rPr>
              <w:t xml:space="preserve"> </w:t>
            </w:r>
            <w:r w:rsidRPr="007D0A5B">
              <w:rPr>
                <w:b w:val="0"/>
              </w:rPr>
              <w:t>дет</w:t>
            </w:r>
            <w:r>
              <w:rPr>
                <w:b w:val="0"/>
              </w:rPr>
              <w:t>и</w:t>
            </w:r>
            <w:r w:rsidRPr="007D0A5B">
              <w:rPr>
                <w:b w:val="0"/>
              </w:rPr>
              <w:t>-</w:t>
            </w:r>
            <w:r w:rsidRPr="007D0A5B">
              <w:rPr>
                <w:b w:val="0"/>
              </w:rPr>
              <w:lastRenderedPageBreak/>
              <w:t>инвалид</w:t>
            </w:r>
            <w:r>
              <w:rPr>
                <w:b w:val="0"/>
              </w:rPr>
              <w:t>ы</w:t>
            </w:r>
            <w:r w:rsidRPr="00D30288">
              <w:rPr>
                <w:b w:val="0"/>
                <w:sz w:val="24"/>
                <w:szCs w:val="24"/>
              </w:rPr>
              <w:t xml:space="preserve"> </w:t>
            </w:r>
          </w:p>
          <w:p w:rsidR="007D0A5B" w:rsidRPr="00A41FB6" w:rsidRDefault="007D0A5B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11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профилактики безнадзорности детей и подростков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48семей/139чел. из них  92 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7CA5" w:rsidRPr="00A41FB6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2685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соц.услуг </w:t>
            </w:r>
          </w:p>
          <w:p w:rsidR="00457CA5" w:rsidRPr="00A41FB6" w:rsidRDefault="00457CA5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7622E2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семей</w:t>
            </w:r>
            <w:r w:rsidR="008A72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r w:rsidR="00457CA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28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 дети </w:t>
            </w:r>
          </w:p>
          <w:p w:rsidR="00457CA5" w:rsidRPr="00A41FB6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5565</w:t>
            </w:r>
            <w:r w:rsidR="008A7289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480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 w:rsidR="00AA55A6">
              <w:rPr>
                <w:rFonts w:ascii="Times New Roman" w:eastAsia="Times New Roman" w:hAnsi="Times New Roman" w:cs="Times New Roman"/>
                <w:sz w:val="24"/>
                <w:szCs w:val="24"/>
              </w:rPr>
              <w:t>35304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 услуг </w:t>
            </w:r>
          </w:p>
          <w:p w:rsidR="00AA55A6" w:rsidRPr="008A7289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33512 по </w:t>
            </w:r>
            <w:proofErr w:type="spellStart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ипсу</w:t>
            </w:r>
            <w:proofErr w:type="spellEnd"/>
          </w:p>
          <w:p w:rsidR="00AA55A6" w:rsidRPr="00A41FB6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1792 сверх объема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AA55A6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73677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услуг</w:t>
            </w:r>
          </w:p>
          <w:p w:rsidR="00AA55A6" w:rsidRPr="008A7289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69645 по  </w:t>
            </w:r>
            <w:proofErr w:type="spellStart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ипсу</w:t>
            </w:r>
            <w:proofErr w:type="spellEnd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AA55A6" w:rsidRPr="00A41FB6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4032  сверх объема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73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457CA5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Pr="00AE6BD7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70642" w:rsidRDefault="00457CA5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>14чел./ 77 067 всего соц. услуг</w:t>
            </w:r>
          </w:p>
          <w:p w:rsidR="00457CA5" w:rsidRPr="008A7289" w:rsidRDefault="0087064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48454</w:t>
            </w:r>
            <w:r w:rsidR="00457CA5"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соц.услуг</w:t>
            </w: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</w:t>
            </w:r>
            <w:proofErr w:type="spellStart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ипсу</w:t>
            </w:r>
            <w:proofErr w:type="spellEnd"/>
          </w:p>
          <w:p w:rsidR="00870642" w:rsidRPr="00A41FB6" w:rsidRDefault="0087064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28613 соц. ул.сверх объема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чел./1</w:t>
            </w:r>
            <w:r w:rsid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43692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A77D5" w:rsidRPr="008A7289" w:rsidRDefault="00CA77D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91225 по </w:t>
            </w:r>
            <w:proofErr w:type="spellStart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ипсу</w:t>
            </w:r>
            <w:proofErr w:type="spellEnd"/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D78DF" w:rsidRPr="00A41FB6" w:rsidRDefault="00CA77D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52 467 сверх объема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192"/>
          <w:tblCellSpacing w:w="15" w:type="dxa"/>
        </w:trPr>
        <w:tc>
          <w:tcPr>
            <w:tcW w:w="126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  <w:r w:rsidR="00ED736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( </w:t>
            </w:r>
            <w:proofErr w:type="spellStart"/>
            <w:r w:rsidR="00ED736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стационаро</w:t>
            </w:r>
            <w:proofErr w:type="spellEnd"/>
            <w:r w:rsidR="00ED736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-замещающие технологии)</w:t>
            </w:r>
          </w:p>
        </w:tc>
      </w:tr>
      <w:tr w:rsidR="005E42A5" w:rsidRPr="00A41FB6" w:rsidTr="00654F92">
        <w:trPr>
          <w:trHeight w:val="960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E6BD7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E42A5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дневного пребывания граждан пожилого возраста и 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5E42A5" w:rsidRPr="00A41FB6" w:rsidRDefault="003C2A5E" w:rsidP="003C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6чел./233 соц. услуг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C3973" w:rsidRDefault="006C3973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из них 2 чел (3гр. нуждаемости)</w:t>
            </w:r>
          </w:p>
          <w:p w:rsidR="005E42A5" w:rsidRPr="00A41FB6" w:rsidRDefault="00C7767D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</w:t>
            </w:r>
            <w:r w:rsidR="00E23D40">
              <w:rPr>
                <w:rFonts w:ascii="Times New Roman" w:eastAsia="Times New Roman" w:hAnsi="Times New Roman" w:cs="Times New Roman"/>
                <w:sz w:val="24"/>
                <w:szCs w:val="24"/>
              </w:rPr>
              <w:t>/ соц.услуг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144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5E42A5" w:rsidRPr="00A41FB6" w:rsidRDefault="00ED7361" w:rsidP="00E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 договор/34ед. на ТСР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654F92" w:rsidP="00ED73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23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 w:rsidR="00E23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 </w:t>
            </w:r>
            <w:proofErr w:type="spellStart"/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E23D40">
              <w:rPr>
                <w:rFonts w:ascii="Times New Roman" w:eastAsia="Times New Roman" w:hAnsi="Times New Roman" w:cs="Times New Roman"/>
                <w:sz w:val="24"/>
                <w:szCs w:val="24"/>
              </w:rPr>
              <w:t>ТСР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576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A7289" w:rsidRPr="00ED7361" w:rsidRDefault="00E23D40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361">
              <w:rPr>
                <w:rFonts w:ascii="Times New Roman" w:hAnsi="Times New Roman" w:cs="Times New Roman"/>
                <w:sz w:val="24"/>
                <w:szCs w:val="24"/>
              </w:rPr>
              <w:t>6 занятий/28 чел.</w:t>
            </w:r>
          </w:p>
          <w:p w:rsidR="00E23D40" w:rsidRPr="008A7289" w:rsidRDefault="00E23D40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из них: 24сотруд</w:t>
            </w:r>
            <w:r w:rsidR="008A7289" w:rsidRPr="008A7289">
              <w:rPr>
                <w:rFonts w:ascii="Times New Roman" w:hAnsi="Times New Roman" w:cs="Times New Roman"/>
                <w:sz w:val="20"/>
                <w:szCs w:val="20"/>
              </w:rPr>
              <w:t>.КЦСОН</w:t>
            </w:r>
            <w:r w:rsidRPr="008A7289">
              <w:rPr>
                <w:rFonts w:ascii="Times New Roman" w:hAnsi="Times New Roman" w:cs="Times New Roman"/>
                <w:sz w:val="20"/>
                <w:szCs w:val="20"/>
              </w:rPr>
              <w:t xml:space="preserve"> и 4 родственник</w:t>
            </w:r>
            <w:r w:rsidR="008A7289" w:rsidRPr="008A72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72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. граждан.</w:t>
            </w:r>
          </w:p>
          <w:p w:rsidR="005E42A5" w:rsidRPr="00A41FB6" w:rsidRDefault="005E42A5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8A7289" w:rsidRDefault="008A7289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занятий /</w:t>
            </w:r>
            <w:r w:rsidR="00654F9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  <w:r w:rsidRPr="008A728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:40сотруд. КЦСОН и 17</w:t>
            </w:r>
            <w:r w:rsidRPr="008A7289">
              <w:rPr>
                <w:rFonts w:ascii="Times New Roman" w:hAnsi="Times New Roman" w:cs="Times New Roman"/>
                <w:sz w:val="20"/>
                <w:szCs w:val="20"/>
              </w:rPr>
              <w:t xml:space="preserve"> родственник.  </w:t>
            </w:r>
            <w:proofErr w:type="spellStart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 w:rsidRPr="008A7289">
              <w:rPr>
                <w:rFonts w:ascii="Times New Roman" w:hAnsi="Times New Roman" w:cs="Times New Roman"/>
                <w:sz w:val="20"/>
                <w:szCs w:val="20"/>
              </w:rPr>
              <w:t>.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F92" w:rsidRPr="00A41FB6" w:rsidRDefault="008A7289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654F92" w:rsidRPr="00A41FB6" w:rsidTr="00654F92">
        <w:trPr>
          <w:trHeight w:val="278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654F92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( помощник по уходу)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E23D40" w:rsidRDefault="00E23D40" w:rsidP="00E23D40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чел./12809 соц. услуг из них :</w:t>
            </w:r>
          </w:p>
          <w:p w:rsidR="00E23D40" w:rsidRPr="008261AC" w:rsidRDefault="00E23D40" w:rsidP="00E23D40">
            <w:pPr>
              <w:tabs>
                <w:tab w:val="left" w:pos="4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1AC">
              <w:rPr>
                <w:rFonts w:ascii="Times New Roman" w:hAnsi="Times New Roman" w:cs="Times New Roman"/>
                <w:sz w:val="24"/>
                <w:szCs w:val="24"/>
              </w:rPr>
              <w:t>10568 услуг по ИППСУ ;</w:t>
            </w:r>
          </w:p>
          <w:p w:rsidR="00E23D40" w:rsidRDefault="00E23D40" w:rsidP="00E23D40">
            <w:pPr>
              <w:tabs>
                <w:tab w:val="left" w:pos="4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C">
              <w:rPr>
                <w:rFonts w:ascii="Times New Roman" w:hAnsi="Times New Roman" w:cs="Times New Roman"/>
                <w:sz w:val="24"/>
                <w:szCs w:val="24"/>
              </w:rPr>
              <w:t>2241 услуг сверх ИППСУ</w:t>
            </w: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4F92" w:rsidRPr="00A41FB6" w:rsidRDefault="00654F9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E23D40" w:rsidRDefault="00A3153F" w:rsidP="00A3153F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3D40">
              <w:rPr>
                <w:rFonts w:ascii="Times New Roman" w:hAnsi="Times New Roman" w:cs="Times New Roman"/>
                <w:sz w:val="24"/>
                <w:szCs w:val="24"/>
              </w:rPr>
              <w:t xml:space="preserve">  24452 соц. услуг</w:t>
            </w:r>
          </w:p>
          <w:p w:rsidR="00A3153F" w:rsidRPr="00753660" w:rsidRDefault="00E23D40" w:rsidP="00A3153F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53F" w:rsidRPr="008261AC">
              <w:rPr>
                <w:rFonts w:ascii="Times New Roman" w:hAnsi="Times New Roman" w:cs="Times New Roman"/>
                <w:sz w:val="24"/>
                <w:szCs w:val="24"/>
              </w:rPr>
              <w:t>9873 услуги по ИППСУ и 1770</w:t>
            </w:r>
            <w:r w:rsidR="00A3153F"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 услуг сверх ИППСУ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-2кв.)</w:t>
            </w:r>
            <w:r w:rsidR="00A3153F"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4F92" w:rsidRDefault="00654F92" w:rsidP="00A3153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Pr="00A41FB6" w:rsidRDefault="00654F92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654F92" w:rsidRPr="004B032C" w:rsidRDefault="00654F92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457CA5" w:rsidRPr="00D4188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07070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457CA5" w:rsidRPr="00D41886" w:rsidRDefault="008261AC" w:rsidP="0065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2711чел.</w:t>
            </w:r>
            <w:r w:rsidR="00C37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173199 соц.услуг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8261AC" w:rsidRDefault="008261AC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4819чел./336978</w:t>
            </w:r>
          </w:p>
          <w:p w:rsidR="00457CA5" w:rsidRPr="00D41886" w:rsidRDefault="008261AC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услуг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D4188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7CA5" w:rsidRDefault="00457CA5"/>
    <w:p w:rsidR="00457CA5" w:rsidRDefault="00457CA5"/>
    <w:sectPr w:rsidR="00457CA5" w:rsidSect="00457CA5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7CA5"/>
    <w:rsid w:val="000E5C37"/>
    <w:rsid w:val="002114AA"/>
    <w:rsid w:val="003769C0"/>
    <w:rsid w:val="003B4043"/>
    <w:rsid w:val="003C2A5E"/>
    <w:rsid w:val="00457CA5"/>
    <w:rsid w:val="004B032C"/>
    <w:rsid w:val="005D5887"/>
    <w:rsid w:val="005E42A5"/>
    <w:rsid w:val="006148EE"/>
    <w:rsid w:val="00654F92"/>
    <w:rsid w:val="006C3973"/>
    <w:rsid w:val="007622E2"/>
    <w:rsid w:val="007943F4"/>
    <w:rsid w:val="007D0A5B"/>
    <w:rsid w:val="00803561"/>
    <w:rsid w:val="008261AC"/>
    <w:rsid w:val="00870642"/>
    <w:rsid w:val="008A7289"/>
    <w:rsid w:val="008D78DF"/>
    <w:rsid w:val="00A3153F"/>
    <w:rsid w:val="00AA55A6"/>
    <w:rsid w:val="00C37F2F"/>
    <w:rsid w:val="00C61AAC"/>
    <w:rsid w:val="00C7767D"/>
    <w:rsid w:val="00CA77D5"/>
    <w:rsid w:val="00DF2962"/>
    <w:rsid w:val="00E00BA3"/>
    <w:rsid w:val="00E23D40"/>
    <w:rsid w:val="00E70E04"/>
    <w:rsid w:val="00EC04AA"/>
    <w:rsid w:val="00E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114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8</cp:revision>
  <dcterms:created xsi:type="dcterms:W3CDTF">2021-08-10T05:04:00Z</dcterms:created>
  <dcterms:modified xsi:type="dcterms:W3CDTF">2021-08-11T02:11:00Z</dcterms:modified>
</cp:coreProperties>
</file>