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27C90" w14:textId="0CD51890" w:rsidR="006263A0" w:rsidRPr="00AE1ED1" w:rsidRDefault="00B424F8" w:rsidP="006263A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505FDB" wp14:editId="043A253F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6931166" cy="9534525"/>
            <wp:effectExtent l="0" t="0" r="0" b="0"/>
            <wp:wrapNone/>
            <wp:docPr id="18346437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493" cy="953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3A0">
        <w:rPr>
          <w:rFonts w:asciiTheme="majorHAnsi" w:hAnsiTheme="majorHAnsi" w:cs="Times New Roman"/>
          <w:sz w:val="28"/>
          <w:szCs w:val="28"/>
        </w:rPr>
        <w:t xml:space="preserve"> </w:t>
      </w:r>
      <w:r w:rsidR="006263A0" w:rsidRPr="00AE1ED1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</w:t>
      </w:r>
    </w:p>
    <w:p w14:paraId="47119C3E" w14:textId="77777777" w:rsidR="006263A0" w:rsidRPr="00AE1ED1" w:rsidRDefault="006263A0" w:rsidP="00AE1E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E1ED1">
        <w:rPr>
          <w:rFonts w:ascii="Times New Roman" w:hAnsi="Times New Roman" w:cs="Times New Roman"/>
          <w:sz w:val="24"/>
          <w:szCs w:val="24"/>
        </w:rPr>
        <w:t>Директор</w:t>
      </w:r>
    </w:p>
    <w:p w14:paraId="09A3E126" w14:textId="77777777" w:rsidR="006263A0" w:rsidRPr="00AE1ED1" w:rsidRDefault="006263A0" w:rsidP="00AE1E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E1ED1">
        <w:rPr>
          <w:rFonts w:ascii="Times New Roman" w:hAnsi="Times New Roman" w:cs="Times New Roman"/>
          <w:sz w:val="24"/>
          <w:szCs w:val="24"/>
        </w:rPr>
        <w:t xml:space="preserve">МБУ «КЦСОН   </w:t>
      </w:r>
    </w:p>
    <w:p w14:paraId="6F01347C" w14:textId="77777777" w:rsidR="006263A0" w:rsidRPr="00AE1ED1" w:rsidRDefault="006263A0" w:rsidP="00AE1E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E1ED1">
        <w:rPr>
          <w:rFonts w:ascii="Times New Roman" w:hAnsi="Times New Roman" w:cs="Times New Roman"/>
          <w:sz w:val="24"/>
          <w:szCs w:val="24"/>
        </w:rPr>
        <w:t xml:space="preserve">Болотнинского района НСО»                                                             </w:t>
      </w:r>
    </w:p>
    <w:p w14:paraId="1C477668" w14:textId="77777777" w:rsidR="006263A0" w:rsidRPr="00AE1ED1" w:rsidRDefault="006263A0" w:rsidP="00AE1E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E1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  В.Н. Захаров.</w:t>
      </w:r>
    </w:p>
    <w:p w14:paraId="7C9622E8" w14:textId="77777777" w:rsidR="006263A0" w:rsidRPr="00AE1ED1" w:rsidRDefault="002119C7" w:rsidP="00AE1E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11.01.2025г.</w:t>
      </w:r>
    </w:p>
    <w:p w14:paraId="26C62827" w14:textId="77777777" w:rsidR="006263A0" w:rsidRPr="00AE1ED1" w:rsidRDefault="006263A0" w:rsidP="00AE1E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1AFF1C0A" w14:textId="77777777" w:rsidR="002E6523" w:rsidRPr="00AE1ED1" w:rsidRDefault="006263A0" w:rsidP="00AE1E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E1ED1">
        <w:rPr>
          <w:rFonts w:ascii="Times New Roman" w:hAnsi="Times New Roman" w:cs="Times New Roman"/>
          <w:sz w:val="24"/>
          <w:szCs w:val="24"/>
        </w:rPr>
        <w:t>Согласовано:</w:t>
      </w:r>
      <w:r w:rsidR="002E6523" w:rsidRPr="00AE1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47E36421" w14:textId="77777777" w:rsidR="002E6523" w:rsidRPr="00AE1ED1" w:rsidRDefault="002E6523" w:rsidP="00AE1E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E1ED1">
        <w:rPr>
          <w:rFonts w:ascii="Times New Roman" w:hAnsi="Times New Roman" w:cs="Times New Roman"/>
          <w:sz w:val="24"/>
          <w:szCs w:val="24"/>
        </w:rPr>
        <w:t xml:space="preserve">        Председатель</w:t>
      </w:r>
    </w:p>
    <w:p w14:paraId="79851E2D" w14:textId="77777777" w:rsidR="002E6523" w:rsidRPr="00AE1ED1" w:rsidRDefault="002E6523" w:rsidP="00AE1E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E1ED1">
        <w:rPr>
          <w:rFonts w:ascii="Times New Roman" w:hAnsi="Times New Roman" w:cs="Times New Roman"/>
          <w:sz w:val="24"/>
          <w:szCs w:val="24"/>
        </w:rPr>
        <w:t xml:space="preserve">Попечительского совета                                                             </w:t>
      </w:r>
    </w:p>
    <w:p w14:paraId="02E39C89" w14:textId="77777777" w:rsidR="002E6523" w:rsidRPr="00AE1ED1" w:rsidRDefault="002E6523" w:rsidP="00AE1E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E1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439FE" w:rsidRPr="00AE1ED1">
        <w:rPr>
          <w:rFonts w:ascii="Times New Roman" w:hAnsi="Times New Roman" w:cs="Times New Roman"/>
          <w:sz w:val="24"/>
          <w:szCs w:val="24"/>
        </w:rPr>
        <w:t xml:space="preserve">             ____________   С.А. Синельник</w:t>
      </w:r>
    </w:p>
    <w:p w14:paraId="70F8F4BB" w14:textId="77777777" w:rsidR="002E6523" w:rsidRPr="002119C7" w:rsidRDefault="002119C7" w:rsidP="002E652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119C7">
        <w:rPr>
          <w:rFonts w:ascii="Times New Roman" w:hAnsi="Times New Roman" w:cs="Times New Roman"/>
          <w:sz w:val="24"/>
          <w:szCs w:val="24"/>
        </w:rPr>
        <w:t>11.01.2025г</w:t>
      </w:r>
      <w:r w:rsidR="002E6523" w:rsidRPr="002119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9D19649" w14:textId="77777777" w:rsidR="002E6523" w:rsidRPr="00AE1ED1" w:rsidRDefault="002E6523" w:rsidP="006263A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E1E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187F2BBD" w14:textId="77777777" w:rsidR="00344EE5" w:rsidRDefault="00344EE5" w:rsidP="002E65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DB47F" w14:textId="77777777" w:rsidR="00344EE5" w:rsidRDefault="00344EE5" w:rsidP="002E65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246E0" w14:textId="77777777" w:rsidR="00344EE5" w:rsidRDefault="00344EE5" w:rsidP="002E65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5D7F1" w14:textId="77777777" w:rsidR="002E6523" w:rsidRPr="00AE1ED1" w:rsidRDefault="002E6523" w:rsidP="002E65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ED1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4BDA06DA" w14:textId="77777777" w:rsidR="002E6523" w:rsidRPr="00AE1ED1" w:rsidRDefault="002E6523" w:rsidP="002E65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ED1">
        <w:rPr>
          <w:rFonts w:ascii="Times New Roman" w:hAnsi="Times New Roman" w:cs="Times New Roman"/>
          <w:b/>
          <w:sz w:val="28"/>
          <w:szCs w:val="28"/>
        </w:rPr>
        <w:t>работы Попечительского совета</w:t>
      </w:r>
    </w:p>
    <w:p w14:paraId="0645ABEC" w14:textId="77777777" w:rsidR="002E6523" w:rsidRPr="00AE1ED1" w:rsidRDefault="002E6523" w:rsidP="002E65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ED1">
        <w:rPr>
          <w:rFonts w:ascii="Times New Roman" w:hAnsi="Times New Roman" w:cs="Times New Roman"/>
          <w:b/>
          <w:sz w:val="28"/>
          <w:szCs w:val="28"/>
        </w:rPr>
        <w:t xml:space="preserve"> Муниципального  бюджетного  учреждения</w:t>
      </w:r>
      <w:r w:rsidR="00AE1ED1" w:rsidRPr="00AE1ED1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Pr="00AE1ED1">
        <w:rPr>
          <w:rFonts w:ascii="Times New Roman" w:hAnsi="Times New Roman" w:cs="Times New Roman"/>
          <w:b/>
          <w:sz w:val="28"/>
          <w:szCs w:val="28"/>
        </w:rPr>
        <w:t xml:space="preserve">Комплексный центр социального обслуживания населения   </w:t>
      </w:r>
    </w:p>
    <w:p w14:paraId="39E11E3A" w14:textId="77777777" w:rsidR="002E6523" w:rsidRPr="00AE1ED1" w:rsidRDefault="002E6523" w:rsidP="002E65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ED1">
        <w:rPr>
          <w:rFonts w:ascii="Times New Roman" w:hAnsi="Times New Roman" w:cs="Times New Roman"/>
          <w:b/>
          <w:sz w:val="28"/>
          <w:szCs w:val="28"/>
        </w:rPr>
        <w:t>Болотнинского  района Н</w:t>
      </w:r>
      <w:r w:rsidR="00AE1ED1" w:rsidRPr="00AE1ED1">
        <w:rPr>
          <w:rFonts w:ascii="Times New Roman" w:hAnsi="Times New Roman" w:cs="Times New Roman"/>
          <w:b/>
          <w:sz w:val="28"/>
          <w:szCs w:val="28"/>
        </w:rPr>
        <w:t>овосибирской области"</w:t>
      </w:r>
    </w:p>
    <w:p w14:paraId="0C517855" w14:textId="77777777" w:rsidR="002E6523" w:rsidRPr="00AE1ED1" w:rsidRDefault="002E6523" w:rsidP="002E65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ED1">
        <w:rPr>
          <w:rFonts w:ascii="Times New Roman" w:hAnsi="Times New Roman" w:cs="Times New Roman"/>
          <w:b/>
          <w:sz w:val="28"/>
          <w:szCs w:val="28"/>
        </w:rPr>
        <w:t>на 202</w:t>
      </w:r>
      <w:r w:rsidR="00FF3D9D">
        <w:rPr>
          <w:rFonts w:ascii="Times New Roman" w:hAnsi="Times New Roman" w:cs="Times New Roman"/>
          <w:b/>
          <w:sz w:val="28"/>
          <w:szCs w:val="28"/>
        </w:rPr>
        <w:t>5</w:t>
      </w:r>
      <w:r w:rsidRPr="00AE1ED1">
        <w:rPr>
          <w:rFonts w:ascii="Times New Roman" w:hAnsi="Times New Roman" w:cs="Times New Roman"/>
          <w:b/>
          <w:sz w:val="28"/>
          <w:szCs w:val="28"/>
        </w:rPr>
        <w:t>год.</w:t>
      </w:r>
    </w:p>
    <w:p w14:paraId="2C81FF84" w14:textId="77777777" w:rsidR="0012320F" w:rsidRDefault="0012320F" w:rsidP="001232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2342BFE" w14:textId="77777777" w:rsidR="00344EE5" w:rsidRPr="00A45BF3" w:rsidRDefault="00344EE5" w:rsidP="001232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6887C39" w14:textId="77777777" w:rsidR="00AE1ED1" w:rsidRDefault="0012320F" w:rsidP="00344EE5">
      <w:pPr>
        <w:pStyle w:val="ConsPlusNormal"/>
        <w:ind w:left="50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C2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направления </w:t>
      </w:r>
      <w:r w:rsidR="00344EE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работы </w:t>
      </w:r>
      <w:r w:rsidRPr="00670C22">
        <w:rPr>
          <w:rFonts w:ascii="Times New Roman" w:hAnsi="Times New Roman" w:cs="Times New Roman"/>
          <w:b/>
          <w:sz w:val="24"/>
          <w:szCs w:val="24"/>
          <w:u w:val="single"/>
        </w:rPr>
        <w:t>Попечительского совета:</w:t>
      </w:r>
    </w:p>
    <w:p w14:paraId="6D128573" w14:textId="77777777" w:rsidR="00DC75D5" w:rsidRPr="00DC75D5" w:rsidRDefault="00DC75D5" w:rsidP="006263A0">
      <w:pPr>
        <w:pStyle w:val="ConsPlusNormal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7A967899" w14:textId="77777777" w:rsidR="00DC75D5" w:rsidRPr="00DC75D5" w:rsidRDefault="00DC75D5" w:rsidP="00DC75D5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75D5">
        <w:rPr>
          <w:rFonts w:ascii="Times New Roman" w:hAnsi="Times New Roman" w:cs="Times New Roman"/>
          <w:sz w:val="24"/>
          <w:szCs w:val="24"/>
        </w:rPr>
        <w:t>Содействие социальной защите получателей социальных  услуг.</w:t>
      </w:r>
    </w:p>
    <w:p w14:paraId="799D6E1B" w14:textId="77777777" w:rsidR="005256A0" w:rsidRDefault="005256A0" w:rsidP="005256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Поддержка деятельности учреждения на различных уровнях </w:t>
      </w:r>
    </w:p>
    <w:p w14:paraId="2795EAA3" w14:textId="77777777" w:rsidR="005256A0" w:rsidRPr="00694B63" w:rsidRDefault="00344EE5" w:rsidP="005256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Содействие </w:t>
      </w:r>
      <w:r w:rsidR="005256A0" w:rsidRPr="00694B63">
        <w:rPr>
          <w:rFonts w:ascii="Times New Roman" w:hAnsi="Times New Roman"/>
          <w:sz w:val="24"/>
          <w:szCs w:val="24"/>
        </w:rPr>
        <w:t xml:space="preserve"> по исполнению плана мероприятий по информационной открытости учреждения.</w:t>
      </w:r>
    </w:p>
    <w:p w14:paraId="3D572730" w14:textId="77777777" w:rsidR="005256A0" w:rsidRPr="00694B63" w:rsidRDefault="005256A0" w:rsidP="005256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94B63">
        <w:rPr>
          <w:rFonts w:ascii="Times New Roman" w:hAnsi="Times New Roman"/>
          <w:sz w:val="24"/>
          <w:szCs w:val="24"/>
        </w:rPr>
        <w:t>Работа по повышению эффективности деятельности Попечительского совета.</w:t>
      </w:r>
    </w:p>
    <w:p w14:paraId="53872A36" w14:textId="77777777" w:rsidR="005256A0" w:rsidRPr="00694B63" w:rsidRDefault="00344EE5" w:rsidP="005256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Совместная  работа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256A0" w:rsidRPr="00694B63">
        <w:rPr>
          <w:rFonts w:ascii="Times New Roman" w:hAnsi="Times New Roman"/>
          <w:sz w:val="24"/>
          <w:szCs w:val="24"/>
        </w:rPr>
        <w:t xml:space="preserve"> по реализации волонтерского (добровольческого) движения, направленного на оказание помощи гражданам пожилого возраста и инвалидам, семьям с детьми, попавших в трудную жизненную ситуацию.</w:t>
      </w:r>
    </w:p>
    <w:p w14:paraId="036B484A" w14:textId="77777777" w:rsidR="005256A0" w:rsidRPr="00694B63" w:rsidRDefault="005256A0" w:rsidP="005256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94B63">
        <w:rPr>
          <w:rFonts w:ascii="Times New Roman" w:hAnsi="Times New Roman"/>
          <w:sz w:val="24"/>
          <w:szCs w:val="24"/>
        </w:rPr>
        <w:t>Содействие в установлении партнерских взаимоотношений с некоммерческими организациями, общественными организациями, частными предпринимателями, оказывающими услуги в сфере социального обслуживания, направленных на повышение доступности социальных услуг и оказание спонсорской помощи гражданам, нуждающимся в ней.</w:t>
      </w:r>
    </w:p>
    <w:p w14:paraId="45C0FD39" w14:textId="77777777" w:rsidR="005256A0" w:rsidRPr="00694B63" w:rsidRDefault="005256A0" w:rsidP="005256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94B63">
        <w:rPr>
          <w:rFonts w:ascii="Times New Roman" w:hAnsi="Times New Roman"/>
          <w:sz w:val="24"/>
          <w:szCs w:val="24"/>
        </w:rPr>
        <w:t>Оказание содействия в организации досуга, культурно-просветительской и физкультурно-оздоровительной работы с получателями социальных услуг</w:t>
      </w:r>
    </w:p>
    <w:p w14:paraId="17BF5258" w14:textId="77777777" w:rsidR="005256A0" w:rsidRPr="00694B63" w:rsidRDefault="005256A0" w:rsidP="005256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94B63">
        <w:rPr>
          <w:rFonts w:ascii="Times New Roman" w:hAnsi="Times New Roman"/>
          <w:sz w:val="24"/>
          <w:szCs w:val="24"/>
        </w:rPr>
        <w:t>Участие во внедрении новых форм обслуживания, социальном сопровождении получателей социальных услуг.</w:t>
      </w:r>
    </w:p>
    <w:p w14:paraId="21C6BD42" w14:textId="77777777" w:rsidR="005256A0" w:rsidRDefault="005256A0" w:rsidP="005256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94B63">
        <w:rPr>
          <w:rFonts w:ascii="Times New Roman" w:hAnsi="Times New Roman"/>
          <w:sz w:val="24"/>
          <w:szCs w:val="24"/>
        </w:rPr>
        <w:t>Содействие в повышении квалификации сотрудников центра стимулировании и профессионального мастерства.</w:t>
      </w:r>
    </w:p>
    <w:p w14:paraId="605744CC" w14:textId="77777777" w:rsidR="005256A0" w:rsidRDefault="005256A0" w:rsidP="005256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0038B">
        <w:rPr>
          <w:rFonts w:ascii="Times New Roman" w:hAnsi="Times New Roman"/>
          <w:sz w:val="24"/>
          <w:szCs w:val="24"/>
        </w:rPr>
        <w:t>Проведение мероприятий, направленных на охрану здоровья граждан пожилого возраста и инвалидов</w:t>
      </w:r>
      <w:r>
        <w:rPr>
          <w:rFonts w:ascii="Times New Roman" w:hAnsi="Times New Roman"/>
          <w:sz w:val="24"/>
          <w:szCs w:val="24"/>
        </w:rPr>
        <w:t>.</w:t>
      </w:r>
    </w:p>
    <w:p w14:paraId="0EF72C51" w14:textId="77777777" w:rsidR="005256A0" w:rsidRDefault="005256A0" w:rsidP="005256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Взаимодействие в работе  с  участниками СВО и их семьями.</w:t>
      </w:r>
    </w:p>
    <w:p w14:paraId="3B6BC99C" w14:textId="77777777" w:rsidR="00344EE5" w:rsidRDefault="00344EE5" w:rsidP="005256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Содействие внедрению инновационных технологий в деятельности учреждения, участие в разработке и реализации программы развития  учреждения</w:t>
      </w:r>
    </w:p>
    <w:p w14:paraId="312249A1" w14:textId="77777777" w:rsidR="00DC75D5" w:rsidRDefault="00DC75D5" w:rsidP="00DC75D5">
      <w:pPr>
        <w:shd w:val="clear" w:color="auto" w:fill="FFFFFF"/>
        <w:spacing w:before="100" w:beforeAutospacing="1" w:after="100" w:afterAutospacing="1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14:paraId="0B6F64CE" w14:textId="77777777" w:rsidR="00344EE5" w:rsidRDefault="00344EE5" w:rsidP="00DC75D5">
      <w:pPr>
        <w:shd w:val="clear" w:color="auto" w:fill="FFFFFF"/>
        <w:spacing w:before="100" w:beforeAutospacing="1" w:after="100" w:afterAutospacing="1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14:paraId="4B7AF8F8" w14:textId="77777777" w:rsidR="00344EE5" w:rsidRDefault="00344EE5" w:rsidP="00344EE5">
      <w:pPr>
        <w:shd w:val="clear" w:color="auto" w:fill="FFFFFF"/>
        <w:spacing w:before="100" w:beforeAutospacing="1" w:after="100" w:afterAutospacing="1" w:line="240" w:lineRule="auto"/>
        <w:ind w:left="13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на 2025год</w:t>
      </w:r>
    </w:p>
    <w:tbl>
      <w:tblPr>
        <w:tblW w:w="104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5702"/>
        <w:gridCol w:w="1980"/>
        <w:gridCol w:w="2213"/>
      </w:tblGrid>
      <w:tr w:rsidR="005256A0" w:rsidRPr="00694B63" w14:paraId="75A34405" w14:textId="77777777" w:rsidTr="00957085">
        <w:tc>
          <w:tcPr>
            <w:tcW w:w="560" w:type="dxa"/>
          </w:tcPr>
          <w:p w14:paraId="47AE1C88" w14:textId="77777777" w:rsidR="005256A0" w:rsidRPr="00694B63" w:rsidRDefault="005256A0" w:rsidP="00515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5702" w:type="dxa"/>
            <w:vAlign w:val="center"/>
          </w:tcPr>
          <w:p w14:paraId="7D897075" w14:textId="77777777" w:rsidR="005256A0" w:rsidRPr="00694B63" w:rsidRDefault="005256A0" w:rsidP="00515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мероприятия, </w:t>
            </w:r>
          </w:p>
          <w:p w14:paraId="1CAC3DA7" w14:textId="77777777" w:rsidR="005256A0" w:rsidRPr="00694B63" w:rsidRDefault="005256A0" w:rsidP="00515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980" w:type="dxa"/>
            <w:vAlign w:val="center"/>
          </w:tcPr>
          <w:p w14:paraId="16C600F8" w14:textId="77777777" w:rsidR="005256A0" w:rsidRPr="00694B63" w:rsidRDefault="005256A0" w:rsidP="00515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13" w:type="dxa"/>
            <w:vAlign w:val="center"/>
          </w:tcPr>
          <w:p w14:paraId="451FE0A4" w14:textId="77777777" w:rsidR="005256A0" w:rsidRPr="00694B63" w:rsidRDefault="005256A0" w:rsidP="00515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72F9D668" w14:textId="77777777" w:rsidR="005256A0" w:rsidRPr="00694B63" w:rsidRDefault="005256A0" w:rsidP="005151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5256A0" w:rsidRPr="00694B63" w14:paraId="1BFE192C" w14:textId="77777777" w:rsidTr="00957085">
        <w:trPr>
          <w:trHeight w:val="1168"/>
        </w:trPr>
        <w:tc>
          <w:tcPr>
            <w:tcW w:w="560" w:type="dxa"/>
          </w:tcPr>
          <w:p w14:paraId="137577EB" w14:textId="77777777" w:rsidR="005256A0" w:rsidRPr="00694B63" w:rsidRDefault="005256A0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</w:tcPr>
          <w:p w14:paraId="1C862ED7" w14:textId="77777777" w:rsidR="005256A0" w:rsidRPr="00694B63" w:rsidRDefault="005256A0" w:rsidP="005256A0">
            <w:pPr>
              <w:pStyle w:val="a3"/>
              <w:spacing w:before="180" w:after="180" w:line="240" w:lineRule="atLeast"/>
              <w:jc w:val="both"/>
            </w:pPr>
            <w:r>
              <w:rPr>
                <w:rFonts w:ascii="Verdana" w:hAnsi="Verdana"/>
                <w:color w:val="2E5C7B"/>
              </w:rPr>
              <w:br/>
            </w:r>
            <w:r w:rsidRPr="0015379E">
              <w:t>Подведение итогов работы Попе</w:t>
            </w:r>
            <w:r>
              <w:t xml:space="preserve">чительского совета  за 2024 год. Обсуждение и утверждение </w:t>
            </w:r>
            <w:r w:rsidRPr="0015379E">
              <w:t>плана работы Попечительского совета на 2025г год</w:t>
            </w:r>
          </w:p>
        </w:tc>
        <w:tc>
          <w:tcPr>
            <w:tcW w:w="1980" w:type="dxa"/>
          </w:tcPr>
          <w:p w14:paraId="62BFB7FC" w14:textId="77777777" w:rsidR="005256A0" w:rsidRPr="00694B63" w:rsidRDefault="005256A0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январь 2025г.</w:t>
            </w:r>
          </w:p>
        </w:tc>
        <w:tc>
          <w:tcPr>
            <w:tcW w:w="2213" w:type="dxa"/>
          </w:tcPr>
          <w:p w14:paraId="70021C21" w14:textId="77777777" w:rsidR="005256A0" w:rsidRPr="00694B63" w:rsidRDefault="005256A0" w:rsidP="0051510B">
            <w:pPr>
              <w:pStyle w:val="ConsPlusNormal"/>
              <w:ind w:left="13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5256A0" w:rsidRPr="00694B63" w14:paraId="45E1356B" w14:textId="77777777" w:rsidTr="00957085">
        <w:trPr>
          <w:trHeight w:val="879"/>
        </w:trPr>
        <w:tc>
          <w:tcPr>
            <w:tcW w:w="560" w:type="dxa"/>
          </w:tcPr>
          <w:p w14:paraId="7E187822" w14:textId="77777777" w:rsidR="005256A0" w:rsidRPr="00694B63" w:rsidRDefault="005256A0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2" w:type="dxa"/>
          </w:tcPr>
          <w:p w14:paraId="0BC5B7AD" w14:textId="77777777" w:rsidR="005256A0" w:rsidRPr="00930193" w:rsidRDefault="005256A0" w:rsidP="0051510B">
            <w:pPr>
              <w:pStyle w:val="a3"/>
              <w:spacing w:before="180" w:after="180" w:line="240" w:lineRule="atLeast"/>
              <w:jc w:val="both"/>
            </w:pPr>
            <w:r w:rsidRPr="00930193">
              <w:t xml:space="preserve">Проведение заседаний Попечительского совета </w:t>
            </w:r>
          </w:p>
        </w:tc>
        <w:tc>
          <w:tcPr>
            <w:tcW w:w="1980" w:type="dxa"/>
          </w:tcPr>
          <w:p w14:paraId="3B241D1F" w14:textId="77777777" w:rsidR="005256A0" w:rsidRPr="00694B63" w:rsidRDefault="00257DE8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256A0">
              <w:rPr>
                <w:rFonts w:ascii="Times New Roman" w:hAnsi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2213" w:type="dxa"/>
          </w:tcPr>
          <w:p w14:paraId="737E0DB8" w14:textId="77777777" w:rsidR="005256A0" w:rsidRPr="00694B63" w:rsidRDefault="005256A0" w:rsidP="0051510B">
            <w:pPr>
              <w:pStyle w:val="ConsPlusNormal"/>
              <w:ind w:left="13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попечительского совета </w:t>
            </w:r>
          </w:p>
        </w:tc>
      </w:tr>
      <w:tr w:rsidR="005256A0" w:rsidRPr="00694B63" w14:paraId="34CA896C" w14:textId="77777777" w:rsidTr="00957085">
        <w:trPr>
          <w:trHeight w:val="531"/>
        </w:trPr>
        <w:tc>
          <w:tcPr>
            <w:tcW w:w="560" w:type="dxa"/>
          </w:tcPr>
          <w:p w14:paraId="6BCB2129" w14:textId="77777777" w:rsidR="005256A0" w:rsidRPr="00694B63" w:rsidRDefault="005256A0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2" w:type="dxa"/>
          </w:tcPr>
          <w:p w14:paraId="6AC4132F" w14:textId="77777777" w:rsidR="005256A0" w:rsidRDefault="005256A0" w:rsidP="0051510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 xml:space="preserve">Совместное выявление граждан, обследование условий жизнедеятельности граждан, нуждающихся в социальном обслуживании. </w:t>
            </w:r>
          </w:p>
          <w:p w14:paraId="7F20E47C" w14:textId="77777777" w:rsidR="005256A0" w:rsidRPr="00694B63" w:rsidRDefault="005256A0" w:rsidP="0051510B">
            <w:pPr>
              <w:pStyle w:val="ConsPlusNormal"/>
              <w:ind w:left="33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BEA7743" w14:textId="77777777" w:rsidR="005256A0" w:rsidRPr="00694B63" w:rsidRDefault="005256A0" w:rsidP="0025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DE8">
              <w:rPr>
                <w:rFonts w:ascii="Times New Roman" w:hAnsi="Times New Roman"/>
                <w:sz w:val="24"/>
                <w:szCs w:val="24"/>
              </w:rPr>
              <w:t>в</w:t>
            </w:r>
            <w:r w:rsidRPr="00694B63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13" w:type="dxa"/>
            <w:vAlign w:val="center"/>
          </w:tcPr>
          <w:p w14:paraId="5CEE15E3" w14:textId="77777777" w:rsidR="005256A0" w:rsidRPr="00694B63" w:rsidRDefault="005256A0" w:rsidP="0051510B">
            <w:pPr>
              <w:pStyle w:val="ConsPlusNormal"/>
              <w:ind w:left="13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5256A0" w:rsidRPr="00694B63" w14:paraId="75454074" w14:textId="77777777" w:rsidTr="00957085">
        <w:tc>
          <w:tcPr>
            <w:tcW w:w="560" w:type="dxa"/>
            <w:vAlign w:val="center"/>
          </w:tcPr>
          <w:p w14:paraId="5906B38C" w14:textId="77777777" w:rsidR="005256A0" w:rsidRPr="00694B63" w:rsidRDefault="005256A0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2" w:type="dxa"/>
          </w:tcPr>
          <w:p w14:paraId="7122EE5A" w14:textId="77777777" w:rsidR="005256A0" w:rsidRPr="00694B63" w:rsidRDefault="005256A0" w:rsidP="0051510B">
            <w:pPr>
              <w:pStyle w:val="ConsPlusNormal"/>
              <w:ind w:left="33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рассмотрении предложений, ходатайств, заявлений, жалоб, поступивших в Попечительский совет от получателей социальных услуг в адрес учреждения.</w:t>
            </w:r>
          </w:p>
        </w:tc>
        <w:tc>
          <w:tcPr>
            <w:tcW w:w="1980" w:type="dxa"/>
          </w:tcPr>
          <w:p w14:paraId="641EF37F" w14:textId="77777777" w:rsidR="005256A0" w:rsidRPr="00694B63" w:rsidRDefault="00257DE8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256A0" w:rsidRPr="00694B63">
              <w:rPr>
                <w:rFonts w:ascii="Times New Roman" w:hAnsi="Times New Roman"/>
                <w:sz w:val="24"/>
                <w:szCs w:val="24"/>
              </w:rPr>
              <w:t xml:space="preserve">о мере </w:t>
            </w:r>
            <w:r w:rsidR="005256A0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2213" w:type="dxa"/>
          </w:tcPr>
          <w:p w14:paraId="12703245" w14:textId="77777777" w:rsidR="005256A0" w:rsidRPr="00694B63" w:rsidRDefault="005256A0" w:rsidP="0051510B">
            <w:pPr>
              <w:pStyle w:val="ConsPlusNormal"/>
              <w:ind w:left="13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5256A0" w:rsidRPr="00694B63" w14:paraId="2B93F5E8" w14:textId="77777777" w:rsidTr="00957085">
        <w:tc>
          <w:tcPr>
            <w:tcW w:w="560" w:type="dxa"/>
            <w:vAlign w:val="center"/>
          </w:tcPr>
          <w:p w14:paraId="7CC6959A" w14:textId="77777777" w:rsidR="005256A0" w:rsidRPr="00694B63" w:rsidRDefault="005256A0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2" w:type="dxa"/>
          </w:tcPr>
          <w:p w14:paraId="696631B3" w14:textId="77777777" w:rsidR="005256A0" w:rsidRPr="00694B63" w:rsidRDefault="005256A0" w:rsidP="0051510B">
            <w:pPr>
              <w:pStyle w:val="ConsPlusNormal"/>
              <w:ind w:left="33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Содействие в информировании населения и проведении и разъяснительной работы по соблюдению мер пожарной безопасности, о способах противодействия мошенничеству</w:t>
            </w:r>
          </w:p>
        </w:tc>
        <w:tc>
          <w:tcPr>
            <w:tcW w:w="1980" w:type="dxa"/>
            <w:vAlign w:val="center"/>
          </w:tcPr>
          <w:p w14:paraId="108D8A81" w14:textId="77777777" w:rsidR="005256A0" w:rsidRPr="00694B63" w:rsidRDefault="00257DE8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256A0" w:rsidRPr="00694B63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13" w:type="dxa"/>
            <w:vAlign w:val="center"/>
          </w:tcPr>
          <w:p w14:paraId="21072E9D" w14:textId="77777777" w:rsidR="005256A0" w:rsidRPr="00694B63" w:rsidRDefault="005256A0" w:rsidP="005256A0">
            <w:pPr>
              <w:pStyle w:val="ConsPlusNormal"/>
              <w:ind w:left="13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ОНДиПР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Болотнинскому району.</w:t>
            </w:r>
          </w:p>
        </w:tc>
      </w:tr>
      <w:tr w:rsidR="005256A0" w:rsidRPr="00694B63" w14:paraId="1695002A" w14:textId="77777777" w:rsidTr="00957085">
        <w:trPr>
          <w:trHeight w:val="761"/>
        </w:trPr>
        <w:tc>
          <w:tcPr>
            <w:tcW w:w="560" w:type="dxa"/>
          </w:tcPr>
          <w:p w14:paraId="664D99F3" w14:textId="77777777" w:rsidR="005256A0" w:rsidRPr="00694B63" w:rsidRDefault="005256A0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2" w:type="dxa"/>
          </w:tcPr>
          <w:p w14:paraId="4A17E2DB" w14:textId="77777777" w:rsidR="005256A0" w:rsidRPr="00694B63" w:rsidRDefault="005256A0" w:rsidP="0051510B">
            <w:pPr>
              <w:pStyle w:val="ConsPlusNormal"/>
              <w:ind w:left="33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рабочих встреч, совещаний, заседаний, «круглых» столов учреждения</w:t>
            </w:r>
          </w:p>
        </w:tc>
        <w:tc>
          <w:tcPr>
            <w:tcW w:w="1980" w:type="dxa"/>
          </w:tcPr>
          <w:p w14:paraId="1166D4C3" w14:textId="77777777" w:rsidR="005256A0" w:rsidRPr="00694B63" w:rsidRDefault="005256A0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2213" w:type="dxa"/>
            <w:vAlign w:val="center"/>
          </w:tcPr>
          <w:p w14:paraId="30FCF137" w14:textId="77777777" w:rsidR="005256A0" w:rsidRDefault="005256A0" w:rsidP="0051510B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  <w:p w14:paraId="72BEA38B" w14:textId="77777777" w:rsidR="005256A0" w:rsidRPr="00694B63" w:rsidRDefault="005256A0" w:rsidP="0051510B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6A0" w:rsidRPr="00694B63" w14:paraId="19B8B55F" w14:textId="77777777" w:rsidTr="00957085">
        <w:tc>
          <w:tcPr>
            <w:tcW w:w="560" w:type="dxa"/>
          </w:tcPr>
          <w:p w14:paraId="6D33F7B0" w14:textId="77777777" w:rsidR="005256A0" w:rsidRPr="00694B63" w:rsidRDefault="005256A0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02" w:type="dxa"/>
          </w:tcPr>
          <w:p w14:paraId="7DB2101F" w14:textId="77777777" w:rsidR="005256A0" w:rsidRPr="00694B63" w:rsidRDefault="005256A0" w:rsidP="0051510B">
            <w:pPr>
              <w:pStyle w:val="ConsPlusNormal"/>
              <w:ind w:left="33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Обсуждение перспективных направлений работы учреждения в рамках межведомственного взаимодействия с представителями государственных и общественных организаций в решении вопросов социального обслуживания различных категорий граждан, находящихся в трудной жизненной ситуации</w:t>
            </w:r>
          </w:p>
        </w:tc>
        <w:tc>
          <w:tcPr>
            <w:tcW w:w="1980" w:type="dxa"/>
            <w:vAlign w:val="center"/>
          </w:tcPr>
          <w:p w14:paraId="332178C3" w14:textId="77777777" w:rsidR="005256A0" w:rsidRPr="00694B63" w:rsidRDefault="005256A0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 xml:space="preserve">  апрель </w:t>
            </w:r>
          </w:p>
        </w:tc>
        <w:tc>
          <w:tcPr>
            <w:tcW w:w="2213" w:type="dxa"/>
            <w:vAlign w:val="center"/>
          </w:tcPr>
          <w:p w14:paraId="2622A24A" w14:textId="77777777" w:rsidR="005256A0" w:rsidRPr="00694B63" w:rsidRDefault="005256A0" w:rsidP="0051510B">
            <w:pPr>
              <w:pStyle w:val="ConsPlusNormal"/>
              <w:ind w:left="13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5256A0" w:rsidRPr="00694B63" w14:paraId="0B3501F1" w14:textId="77777777" w:rsidTr="00957085">
        <w:tc>
          <w:tcPr>
            <w:tcW w:w="560" w:type="dxa"/>
          </w:tcPr>
          <w:p w14:paraId="5E12B1BC" w14:textId="77777777" w:rsidR="005256A0" w:rsidRPr="00694B63" w:rsidRDefault="005256A0" w:rsidP="0051510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4B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702" w:type="dxa"/>
          </w:tcPr>
          <w:p w14:paraId="0E396A4B" w14:textId="77777777" w:rsidR="005256A0" w:rsidRPr="00694B63" w:rsidRDefault="005256A0" w:rsidP="0051510B">
            <w:pPr>
              <w:pStyle w:val="ConsPlusNormal"/>
              <w:ind w:left="33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 общественного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мнения жителей города об удовлетворенности перечнем и видами социальных услуг, оказываемыми учреждением, а также новых услуг (оценка проводится на основании анкетирования или устного опроса получателей социальных услуг </w:t>
            </w:r>
          </w:p>
        </w:tc>
        <w:tc>
          <w:tcPr>
            <w:tcW w:w="1980" w:type="dxa"/>
          </w:tcPr>
          <w:p w14:paraId="4BAF6F6D" w14:textId="77777777" w:rsidR="005256A0" w:rsidRPr="00694B63" w:rsidRDefault="00257DE8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256A0">
              <w:rPr>
                <w:rFonts w:ascii="Times New Roman" w:hAnsi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2213" w:type="dxa"/>
          </w:tcPr>
          <w:p w14:paraId="24527A92" w14:textId="77777777" w:rsidR="005256A0" w:rsidRPr="00694B63" w:rsidRDefault="005256A0" w:rsidP="0051510B">
            <w:pPr>
              <w:pStyle w:val="ConsPlusNormal"/>
              <w:ind w:left="13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5256A0" w:rsidRPr="00694B63" w14:paraId="4A89F4F7" w14:textId="77777777" w:rsidTr="00957085">
        <w:tc>
          <w:tcPr>
            <w:tcW w:w="560" w:type="dxa"/>
          </w:tcPr>
          <w:p w14:paraId="0B98384C" w14:textId="77777777" w:rsidR="005256A0" w:rsidRPr="00694B63" w:rsidRDefault="005256A0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2" w:type="dxa"/>
          </w:tcPr>
          <w:p w14:paraId="69B4627F" w14:textId="77777777" w:rsidR="005256A0" w:rsidRPr="00694B63" w:rsidRDefault="005256A0" w:rsidP="0051510B">
            <w:pPr>
              <w:pStyle w:val="ConsPlusNormal"/>
              <w:ind w:left="33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информационно-просветительской работы среди населения, направленной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популяризацию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  <w:r w:rsidR="009570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5708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spellStart"/>
            <w:r w:rsidR="00957085">
              <w:rPr>
                <w:rFonts w:ascii="Times New Roman" w:hAnsi="Times New Roman" w:cs="Times New Roman"/>
                <w:sz w:val="24"/>
                <w:szCs w:val="24"/>
              </w:rPr>
              <w:t>сайтом,соц</w:t>
            </w:r>
            <w:proofErr w:type="spellEnd"/>
            <w:r w:rsidR="00957085">
              <w:rPr>
                <w:rFonts w:ascii="Times New Roman" w:hAnsi="Times New Roman" w:cs="Times New Roman"/>
                <w:sz w:val="24"/>
                <w:szCs w:val="24"/>
              </w:rPr>
              <w:t xml:space="preserve"> сети,</w:t>
            </w:r>
            <w:r w:rsidR="00957085" w:rsidRPr="00694B6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размещение публикаций в различные </w:t>
            </w:r>
            <w:proofErr w:type="spellStart"/>
            <w:r w:rsidR="00957085" w:rsidRPr="00694B63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="00957085">
              <w:rPr>
                <w:rFonts w:ascii="Times New Roman" w:hAnsi="Times New Roman" w:cs="Times New Roman"/>
                <w:sz w:val="24"/>
                <w:szCs w:val="24"/>
              </w:rPr>
              <w:t>,брошюры,памятки</w:t>
            </w:r>
            <w:proofErr w:type="spellEnd"/>
            <w:r w:rsidR="00957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8338664" w14:textId="77777777" w:rsidR="005256A0" w:rsidRPr="00694B63" w:rsidRDefault="00257DE8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256A0" w:rsidRPr="00694B63">
              <w:rPr>
                <w:rFonts w:ascii="Times New Roman" w:hAnsi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213" w:type="dxa"/>
          </w:tcPr>
          <w:p w14:paraId="7BB78583" w14:textId="77777777" w:rsidR="005256A0" w:rsidRPr="00694B63" w:rsidRDefault="005256A0" w:rsidP="0051510B">
            <w:pPr>
              <w:pStyle w:val="ConsPlusNormal"/>
              <w:ind w:left="13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957085" w:rsidRPr="00694B63" w14:paraId="71EE6339" w14:textId="77777777" w:rsidTr="00957085">
        <w:tc>
          <w:tcPr>
            <w:tcW w:w="560" w:type="dxa"/>
          </w:tcPr>
          <w:p w14:paraId="298783AB" w14:textId="77777777" w:rsidR="00957085" w:rsidRPr="00694B63" w:rsidRDefault="00957085" w:rsidP="0051510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02" w:type="dxa"/>
          </w:tcPr>
          <w:p w14:paraId="4ED30C17" w14:textId="77777777" w:rsidR="00957085" w:rsidRPr="006A7A20" w:rsidRDefault="00957085" w:rsidP="00257DE8">
            <w:pPr>
              <w:jc w:val="both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 xml:space="preserve">Оказание помощи в организации </w:t>
            </w:r>
            <w:proofErr w:type="gramStart"/>
            <w:r w:rsidRPr="006A7A20">
              <w:rPr>
                <w:rFonts w:ascii="Times New Roman" w:hAnsi="Times New Roman"/>
                <w:color w:val="000000"/>
              </w:rPr>
              <w:t>работы  по</w:t>
            </w:r>
            <w:proofErr w:type="gramEnd"/>
            <w:r w:rsidRPr="006A7A20">
              <w:rPr>
                <w:rFonts w:ascii="Times New Roman" w:hAnsi="Times New Roman"/>
                <w:color w:val="000000"/>
              </w:rPr>
              <w:t xml:space="preserve"> выявлению граждан</w:t>
            </w:r>
            <w:r w:rsidR="00257DE8">
              <w:rPr>
                <w:rFonts w:ascii="Times New Roman" w:hAnsi="Times New Roman"/>
                <w:color w:val="000000"/>
              </w:rPr>
              <w:t xml:space="preserve"> </w:t>
            </w:r>
            <w:r w:rsidR="00257DE8" w:rsidRPr="006A7A20">
              <w:rPr>
                <w:rFonts w:ascii="Times New Roman" w:hAnsi="Times New Roman"/>
                <w:color w:val="000000"/>
              </w:rPr>
              <w:t>нуждающихся в социальных услугах</w:t>
            </w:r>
            <w:r w:rsidRPr="006A7A20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при проведении </w:t>
            </w:r>
            <w:r w:rsidR="00257DE8">
              <w:rPr>
                <w:rFonts w:ascii="Times New Roman" w:hAnsi="Times New Roman"/>
                <w:color w:val="000000"/>
              </w:rPr>
              <w:t xml:space="preserve"> опроса в рамках   Федерального проекта</w:t>
            </w:r>
            <w:r>
              <w:rPr>
                <w:rFonts w:ascii="Times New Roman" w:hAnsi="Times New Roman"/>
                <w:color w:val="000000"/>
              </w:rPr>
              <w:t xml:space="preserve"> " Старшее поколение",</w:t>
            </w:r>
            <w:r w:rsidRPr="006A7A20">
              <w:rPr>
                <w:rFonts w:ascii="Times New Roman" w:hAnsi="Times New Roman"/>
                <w:color w:val="000000"/>
              </w:rPr>
              <w:t xml:space="preserve"> </w:t>
            </w:r>
            <w:r w:rsidR="00257DE8">
              <w:rPr>
                <w:rFonts w:ascii="Times New Roman" w:hAnsi="Times New Roman"/>
                <w:color w:val="000000"/>
              </w:rPr>
              <w:t>нац. проекта  « Семья»</w:t>
            </w:r>
          </w:p>
        </w:tc>
        <w:tc>
          <w:tcPr>
            <w:tcW w:w="1980" w:type="dxa"/>
          </w:tcPr>
          <w:p w14:paraId="1183A773" w14:textId="77777777" w:rsidR="00957085" w:rsidRPr="006A7A20" w:rsidRDefault="00957085" w:rsidP="005151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 течение года</w:t>
            </w:r>
          </w:p>
        </w:tc>
        <w:tc>
          <w:tcPr>
            <w:tcW w:w="2213" w:type="dxa"/>
          </w:tcPr>
          <w:p w14:paraId="02BB9922" w14:textId="77777777" w:rsidR="00957085" w:rsidRPr="006A7A20" w:rsidRDefault="00957085" w:rsidP="005151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члены Попечительского совета</w:t>
            </w:r>
          </w:p>
        </w:tc>
      </w:tr>
      <w:tr w:rsidR="00957085" w:rsidRPr="00694B63" w14:paraId="0ED824CF" w14:textId="77777777" w:rsidTr="00957085">
        <w:tc>
          <w:tcPr>
            <w:tcW w:w="560" w:type="dxa"/>
          </w:tcPr>
          <w:p w14:paraId="6161728D" w14:textId="77777777" w:rsidR="00957085" w:rsidRPr="00694B63" w:rsidRDefault="00957085" w:rsidP="0051510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5702" w:type="dxa"/>
          </w:tcPr>
          <w:p w14:paraId="72746AE7" w14:textId="77777777" w:rsidR="00957085" w:rsidRPr="0015379E" w:rsidRDefault="00957085" w:rsidP="0051510B">
            <w:pPr>
              <w:pStyle w:val="ConsPlusNormal"/>
              <w:ind w:left="33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Подведение итогов работы среди работников и награждение, приуроченных ко Дню социального работника.</w:t>
            </w:r>
          </w:p>
        </w:tc>
        <w:tc>
          <w:tcPr>
            <w:tcW w:w="1980" w:type="dxa"/>
            <w:vAlign w:val="center"/>
          </w:tcPr>
          <w:p w14:paraId="77361E65" w14:textId="77777777" w:rsidR="00957085" w:rsidRPr="00694B63" w:rsidRDefault="00257DE8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57085">
              <w:rPr>
                <w:rFonts w:ascii="Times New Roman" w:hAnsi="Times New Roman"/>
                <w:sz w:val="24"/>
                <w:szCs w:val="24"/>
              </w:rPr>
              <w:t xml:space="preserve">ай </w:t>
            </w:r>
          </w:p>
        </w:tc>
        <w:tc>
          <w:tcPr>
            <w:tcW w:w="2213" w:type="dxa"/>
            <w:vAlign w:val="center"/>
          </w:tcPr>
          <w:p w14:paraId="7238F9E8" w14:textId="77777777" w:rsidR="00957085" w:rsidRPr="00694B63" w:rsidRDefault="00957085" w:rsidP="00957085">
            <w:pPr>
              <w:pStyle w:val="ConsPlusNormal"/>
              <w:ind w:left="13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Директор, заведующие отделениями,  </w:t>
            </w: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</w:t>
            </w: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Попечительского совета</w:t>
            </w:r>
          </w:p>
        </w:tc>
      </w:tr>
      <w:tr w:rsidR="00957085" w:rsidRPr="00694B63" w14:paraId="06F2D925" w14:textId="77777777" w:rsidTr="00957085">
        <w:tc>
          <w:tcPr>
            <w:tcW w:w="560" w:type="dxa"/>
          </w:tcPr>
          <w:p w14:paraId="1508BF7E" w14:textId="77777777" w:rsidR="00957085" w:rsidRPr="00694B63" w:rsidRDefault="00957085" w:rsidP="0051510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702" w:type="dxa"/>
          </w:tcPr>
          <w:p w14:paraId="0BA6F149" w14:textId="77777777" w:rsidR="00957085" w:rsidRPr="00957085" w:rsidRDefault="00957085" w:rsidP="0095708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Совместное проведение социально-досуговых и культурных мероприятий для получателей социальных услуг</w:t>
            </w:r>
            <w:r w:rsidRPr="006A7A20">
              <w:rPr>
                <w:rFonts w:ascii="Times New Roman" w:hAnsi="Times New Roman"/>
                <w:color w:val="000000"/>
              </w:rPr>
              <w:t>:</w:t>
            </w:r>
          </w:p>
          <w:p w14:paraId="1E832CF4" w14:textId="77777777" w:rsidR="00957085" w:rsidRPr="006A7A20" w:rsidRDefault="00957085" w:rsidP="0095708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- День Защитника Отечества;</w:t>
            </w:r>
          </w:p>
          <w:p w14:paraId="29603F4B" w14:textId="77777777" w:rsidR="00957085" w:rsidRPr="006A7A20" w:rsidRDefault="00957085" w:rsidP="0095708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- Международный женский день 8 марта;</w:t>
            </w:r>
          </w:p>
          <w:p w14:paraId="6C68F1FE" w14:textId="77777777" w:rsidR="00957085" w:rsidRPr="006A7A20" w:rsidRDefault="00957085" w:rsidP="0095708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- День Победы;</w:t>
            </w:r>
          </w:p>
          <w:p w14:paraId="11187DA2" w14:textId="77777777" w:rsidR="00957085" w:rsidRPr="006A7A20" w:rsidRDefault="00957085" w:rsidP="0095708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- День защиты детей;</w:t>
            </w:r>
          </w:p>
          <w:p w14:paraId="73987A1A" w14:textId="77777777" w:rsidR="00957085" w:rsidRPr="006A7A20" w:rsidRDefault="00957085" w:rsidP="0095708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- День пожилых людей;</w:t>
            </w:r>
          </w:p>
          <w:p w14:paraId="3B9137DF" w14:textId="77777777" w:rsidR="00957085" w:rsidRPr="006A7A20" w:rsidRDefault="00957085" w:rsidP="0095708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- День матери;</w:t>
            </w:r>
          </w:p>
          <w:p w14:paraId="4D194CBD" w14:textId="77777777" w:rsidR="00957085" w:rsidRPr="006A7A20" w:rsidRDefault="00957085" w:rsidP="0095708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- Международный День инвалидов,</w:t>
            </w:r>
          </w:p>
          <w:p w14:paraId="5EA1C99F" w14:textId="77777777" w:rsidR="00957085" w:rsidRPr="00694B63" w:rsidRDefault="00957085" w:rsidP="0095708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- Новый год.</w:t>
            </w:r>
          </w:p>
        </w:tc>
        <w:tc>
          <w:tcPr>
            <w:tcW w:w="1980" w:type="dxa"/>
            <w:vAlign w:val="center"/>
          </w:tcPr>
          <w:p w14:paraId="7FC0C63A" w14:textId="77777777" w:rsidR="00957085" w:rsidRPr="00694B63" w:rsidRDefault="00957085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213" w:type="dxa"/>
            <w:vAlign w:val="center"/>
          </w:tcPr>
          <w:p w14:paraId="2181ADBC" w14:textId="77777777" w:rsidR="00957085" w:rsidRPr="00694B63" w:rsidRDefault="00957085" w:rsidP="0051510B">
            <w:pPr>
              <w:pStyle w:val="ConsPlusNormal"/>
              <w:ind w:left="13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957085" w:rsidRPr="00694B63" w14:paraId="14E753E5" w14:textId="77777777" w:rsidTr="00957085">
        <w:tc>
          <w:tcPr>
            <w:tcW w:w="560" w:type="dxa"/>
          </w:tcPr>
          <w:p w14:paraId="2D811DBC" w14:textId="77777777" w:rsidR="00957085" w:rsidRPr="00694B63" w:rsidRDefault="00957085" w:rsidP="00515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2" w:type="dxa"/>
          </w:tcPr>
          <w:p w14:paraId="4D5E7F1A" w14:textId="77777777" w:rsidR="00957085" w:rsidRPr="00694B63" w:rsidRDefault="00957085" w:rsidP="00957085">
            <w:pPr>
              <w:pStyle w:val="a3"/>
              <w:spacing w:before="0" w:beforeAutospacing="0" w:after="135" w:afterAutospacing="0"/>
              <w:jc w:val="both"/>
            </w:pPr>
            <w:r w:rsidRPr="00694B63">
              <w:t xml:space="preserve">Содействие в реализации мероприятий для пожилых граждан, </w:t>
            </w:r>
            <w:proofErr w:type="gramStart"/>
            <w:r w:rsidRPr="00694B63">
              <w:t xml:space="preserve">посещающих </w:t>
            </w:r>
            <w:r>
              <w:t xml:space="preserve"> Клубы</w:t>
            </w:r>
            <w:proofErr w:type="gramEnd"/>
            <w:r>
              <w:t xml:space="preserve">  общения « Помоги  себе сам» ,  «</w:t>
            </w:r>
            <w:proofErr w:type="spellStart"/>
            <w:r>
              <w:t>Серебрянные</w:t>
            </w:r>
            <w:proofErr w:type="spellEnd"/>
            <w:r>
              <w:t xml:space="preserve"> ниточки»</w:t>
            </w:r>
            <w:r w:rsidRPr="00694B63">
              <w:t xml:space="preserve">  </w:t>
            </w:r>
          </w:p>
        </w:tc>
        <w:tc>
          <w:tcPr>
            <w:tcW w:w="1980" w:type="dxa"/>
            <w:vAlign w:val="center"/>
          </w:tcPr>
          <w:p w14:paraId="3D3EDF10" w14:textId="77777777" w:rsidR="00957085" w:rsidRPr="00694B63" w:rsidRDefault="00957085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213" w:type="dxa"/>
            <w:vAlign w:val="center"/>
          </w:tcPr>
          <w:p w14:paraId="300041C1" w14:textId="77777777" w:rsidR="00957085" w:rsidRPr="00694B63" w:rsidRDefault="00957085" w:rsidP="0051510B">
            <w:pPr>
              <w:pStyle w:val="ConsPlusNormal"/>
              <w:ind w:left="13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957085" w:rsidRPr="00694B63" w14:paraId="01CB38DB" w14:textId="77777777" w:rsidTr="00957085">
        <w:tc>
          <w:tcPr>
            <w:tcW w:w="560" w:type="dxa"/>
          </w:tcPr>
          <w:p w14:paraId="098A3650" w14:textId="77777777" w:rsidR="00957085" w:rsidRPr="00694B63" w:rsidRDefault="00957085" w:rsidP="005151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2" w:type="dxa"/>
          </w:tcPr>
          <w:p w14:paraId="16523E6E" w14:textId="77777777" w:rsidR="00957085" w:rsidRPr="00694B63" w:rsidRDefault="00957085" w:rsidP="0051510B">
            <w:pPr>
              <w:pStyle w:val="a3"/>
              <w:spacing w:before="0" w:beforeAutospacing="0" w:after="135" w:afterAutospacing="0"/>
              <w:jc w:val="both"/>
            </w:pPr>
            <w:r w:rsidRPr="00694B63">
              <w:t xml:space="preserve">Содействие в раннем выявлении и профилактике социального неблагополучия среди семей с детьми, граждан пожилого возраста </w:t>
            </w:r>
          </w:p>
        </w:tc>
        <w:tc>
          <w:tcPr>
            <w:tcW w:w="1980" w:type="dxa"/>
            <w:vAlign w:val="center"/>
          </w:tcPr>
          <w:p w14:paraId="6C31D19B" w14:textId="77777777" w:rsidR="00957085" w:rsidRPr="00694B63" w:rsidRDefault="00957085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213" w:type="dxa"/>
            <w:vAlign w:val="center"/>
          </w:tcPr>
          <w:p w14:paraId="4E432ABB" w14:textId="77777777" w:rsidR="00957085" w:rsidRPr="00694B63" w:rsidRDefault="00957085" w:rsidP="0051510B">
            <w:pPr>
              <w:pStyle w:val="ConsPlusNormal"/>
              <w:ind w:left="13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957085" w:rsidRPr="00694B63" w14:paraId="4747FCCC" w14:textId="77777777" w:rsidTr="00957085">
        <w:tc>
          <w:tcPr>
            <w:tcW w:w="560" w:type="dxa"/>
          </w:tcPr>
          <w:p w14:paraId="6C50D2C4" w14:textId="77777777" w:rsidR="00957085" w:rsidRPr="00694B63" w:rsidRDefault="00957085" w:rsidP="00515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2" w:type="dxa"/>
          </w:tcPr>
          <w:p w14:paraId="73B2A5A9" w14:textId="77777777" w:rsidR="00957085" w:rsidRPr="00694B63" w:rsidRDefault="00957085" w:rsidP="0051510B">
            <w:pPr>
              <w:pStyle w:val="a3"/>
              <w:spacing w:before="0" w:beforeAutospacing="0" w:after="135" w:afterAutospacing="0"/>
              <w:jc w:val="both"/>
            </w:pPr>
            <w:r w:rsidRPr="00694B63">
              <w:t>Содействие в проведении благотворительных акций по оказанию адресной помощи гражданам, нуждающимся в социальной помощи и поддержке</w:t>
            </w:r>
            <w:r w:rsidRPr="00694B63">
              <w:tab/>
            </w:r>
          </w:p>
        </w:tc>
        <w:tc>
          <w:tcPr>
            <w:tcW w:w="1980" w:type="dxa"/>
            <w:vAlign w:val="center"/>
          </w:tcPr>
          <w:p w14:paraId="278A29ED" w14:textId="77777777" w:rsidR="00957085" w:rsidRPr="00694B63" w:rsidRDefault="00957085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213" w:type="dxa"/>
            <w:vAlign w:val="center"/>
          </w:tcPr>
          <w:p w14:paraId="7A77215E" w14:textId="77777777" w:rsidR="00957085" w:rsidRPr="00694B63" w:rsidRDefault="00957085" w:rsidP="0051510B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957085" w:rsidRPr="00694B63" w14:paraId="377CFB3A" w14:textId="77777777" w:rsidTr="00957085">
        <w:tc>
          <w:tcPr>
            <w:tcW w:w="560" w:type="dxa"/>
          </w:tcPr>
          <w:p w14:paraId="2FB9FC72" w14:textId="77777777" w:rsidR="00957085" w:rsidRPr="00694B63" w:rsidRDefault="00957085" w:rsidP="00515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2" w:type="dxa"/>
          </w:tcPr>
          <w:p w14:paraId="0D166F31" w14:textId="77777777" w:rsidR="00957085" w:rsidRPr="00930193" w:rsidRDefault="00957085" w:rsidP="0051510B">
            <w:pPr>
              <w:pStyle w:val="a3"/>
              <w:spacing w:before="180" w:beforeAutospacing="0" w:after="180" w:afterAutospacing="0" w:line="240" w:lineRule="atLeast"/>
            </w:pPr>
            <w:r w:rsidRPr="00930193">
              <w:t xml:space="preserve">Анализ      работы    </w:t>
            </w:r>
            <w:proofErr w:type="gramStart"/>
            <w:r w:rsidRPr="00930193">
              <w:t>учреждения ,</w:t>
            </w:r>
            <w:proofErr w:type="gramEnd"/>
            <w:r w:rsidRPr="00930193">
              <w:t xml:space="preserve"> оказывающего социальные услуги гражданам пожилого возраста и инвалидам</w:t>
            </w:r>
          </w:p>
        </w:tc>
        <w:tc>
          <w:tcPr>
            <w:tcW w:w="1980" w:type="dxa"/>
          </w:tcPr>
          <w:p w14:paraId="30B4731C" w14:textId="77777777" w:rsidR="00957085" w:rsidRPr="00694B63" w:rsidRDefault="00957085" w:rsidP="0025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DE8">
              <w:rPr>
                <w:rFonts w:ascii="Times New Roman" w:hAnsi="Times New Roman"/>
                <w:sz w:val="24"/>
                <w:szCs w:val="24"/>
              </w:rPr>
              <w:t>в</w:t>
            </w:r>
            <w:r w:rsidRPr="00694B63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13" w:type="dxa"/>
            <w:vAlign w:val="center"/>
          </w:tcPr>
          <w:p w14:paraId="15B0B784" w14:textId="77777777" w:rsidR="00957085" w:rsidRPr="00694B63" w:rsidRDefault="00957085" w:rsidP="0051510B">
            <w:pPr>
              <w:pStyle w:val="ConsPlusNormal"/>
              <w:ind w:left="13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257DE8" w:rsidRPr="00694B63" w14:paraId="2D3071FF" w14:textId="77777777" w:rsidTr="009C0C2E">
        <w:tc>
          <w:tcPr>
            <w:tcW w:w="560" w:type="dxa"/>
          </w:tcPr>
          <w:p w14:paraId="50BEA35B" w14:textId="77777777" w:rsidR="00257DE8" w:rsidRPr="00694B63" w:rsidRDefault="00257DE8" w:rsidP="00515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2" w:type="dxa"/>
          </w:tcPr>
          <w:p w14:paraId="3C8DB83E" w14:textId="77777777" w:rsidR="00257DE8" w:rsidRPr="00694B63" w:rsidRDefault="00257DE8" w:rsidP="00257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0">
              <w:rPr>
                <w:color w:val="000000"/>
              </w:rPr>
              <w:t xml:space="preserve"> </w:t>
            </w:r>
            <w:r w:rsidRPr="00694B63">
              <w:rPr>
                <w:rFonts w:ascii="Times New Roman" w:hAnsi="Times New Roman"/>
                <w:sz w:val="24"/>
                <w:szCs w:val="24"/>
              </w:rPr>
              <w:t>Обсуждение плановых мероприятий ко Дню Победы. Организация мероприятий по чествованию ветеранов ВОВ, поздравления пожилых получателей в рамках празднования 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94B63">
              <w:rPr>
                <w:rFonts w:ascii="Times New Roman" w:hAnsi="Times New Roman"/>
                <w:sz w:val="24"/>
                <w:szCs w:val="24"/>
              </w:rPr>
              <w:t>-й годовщины Победы в ВОВ, по вручению благодарственных писем спонсорам, оказавшим содействие в поздравлении пожилых получателей.</w:t>
            </w:r>
          </w:p>
          <w:p w14:paraId="23E208BA" w14:textId="77777777" w:rsidR="00257DE8" w:rsidRDefault="00257DE8" w:rsidP="0051510B">
            <w:pPr>
              <w:pStyle w:val="a3"/>
              <w:shd w:val="clear" w:color="auto" w:fill="FFFFFF"/>
              <w:tabs>
                <w:tab w:val="left" w:pos="4695"/>
              </w:tabs>
              <w:spacing w:before="180" w:beforeAutospacing="0" w:after="180" w:afterAutospacing="0"/>
              <w:jc w:val="both"/>
              <w:rPr>
                <w:color w:val="000000"/>
                <w:sz w:val="22"/>
                <w:szCs w:val="22"/>
              </w:rPr>
            </w:pPr>
            <w:r w:rsidRPr="006A7A20">
              <w:rPr>
                <w:color w:val="000000"/>
                <w:sz w:val="22"/>
                <w:szCs w:val="22"/>
              </w:rPr>
              <w:t>-  чествование на дому участников и инвалидов ВОВ со знаменательными датами, юбилейными днями рождения.</w:t>
            </w:r>
          </w:p>
          <w:p w14:paraId="3175981F" w14:textId="77777777" w:rsidR="00257DE8" w:rsidRPr="006A7A20" w:rsidRDefault="00257DE8" w:rsidP="0051510B">
            <w:pPr>
              <w:pStyle w:val="a3"/>
              <w:shd w:val="clear" w:color="auto" w:fill="FFFFFF"/>
              <w:tabs>
                <w:tab w:val="left" w:pos="4695"/>
              </w:tabs>
              <w:spacing w:before="180" w:beforeAutospacing="0" w:after="18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7599ADB" w14:textId="77777777" w:rsidR="00257DE8" w:rsidRDefault="00DC75D5" w:rsidP="005151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апрель</w:t>
            </w:r>
            <w:proofErr w:type="gramStart"/>
            <w:r>
              <w:rPr>
                <w:rFonts w:ascii="Times New Roman" w:hAnsi="Times New Roman"/>
                <w:color w:val="000000"/>
              </w:rPr>
              <w:t>-  май</w:t>
            </w:r>
            <w:proofErr w:type="gramEnd"/>
          </w:p>
          <w:p w14:paraId="139682E0" w14:textId="77777777" w:rsidR="00257DE8" w:rsidRDefault="00257DE8" w:rsidP="0051510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0279183" w14:textId="77777777" w:rsidR="00257DE8" w:rsidRDefault="00257DE8" w:rsidP="0051510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90602AA" w14:textId="77777777" w:rsidR="00257DE8" w:rsidRDefault="00257DE8" w:rsidP="0051510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6A116D0" w14:textId="77777777" w:rsidR="00257DE8" w:rsidRDefault="00257DE8" w:rsidP="0051510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CF50858" w14:textId="77777777" w:rsidR="00257DE8" w:rsidRPr="006A7A20" w:rsidRDefault="00257DE8" w:rsidP="00257DE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3" w:type="dxa"/>
          </w:tcPr>
          <w:p w14:paraId="5F4E0F8D" w14:textId="77777777" w:rsidR="00257DE8" w:rsidRDefault="00257DE8" w:rsidP="00257DE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члены Попечительского совета</w:t>
            </w:r>
          </w:p>
          <w:p w14:paraId="50B79087" w14:textId="77777777" w:rsidR="00257DE8" w:rsidRPr="006A7A20" w:rsidRDefault="00257DE8" w:rsidP="0051510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социальные  работники</w:t>
            </w:r>
          </w:p>
        </w:tc>
      </w:tr>
      <w:tr w:rsidR="00257DE8" w:rsidRPr="00694B63" w14:paraId="46ABFD2D" w14:textId="77777777" w:rsidTr="00957085">
        <w:tc>
          <w:tcPr>
            <w:tcW w:w="560" w:type="dxa"/>
          </w:tcPr>
          <w:p w14:paraId="36920D24" w14:textId="77777777" w:rsidR="00257DE8" w:rsidRPr="00694B63" w:rsidRDefault="00257DE8" w:rsidP="00515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2" w:type="dxa"/>
          </w:tcPr>
          <w:p w14:paraId="1C0EFF30" w14:textId="77777777" w:rsidR="00DC75D5" w:rsidRPr="006A7A20" w:rsidRDefault="00DC75D5" w:rsidP="00DC75D5">
            <w:pPr>
              <w:pStyle w:val="a3"/>
              <w:shd w:val="clear" w:color="auto" w:fill="FFFFFF"/>
              <w:tabs>
                <w:tab w:val="left" w:pos="4695"/>
              </w:tabs>
              <w:spacing w:before="180" w:beforeAutospacing="0" w:after="180" w:afterAutospacing="0"/>
              <w:rPr>
                <w:color w:val="000000"/>
                <w:sz w:val="22"/>
                <w:szCs w:val="22"/>
              </w:rPr>
            </w:pPr>
            <w:r w:rsidRPr="006A7A20">
              <w:rPr>
                <w:color w:val="000000"/>
                <w:sz w:val="22"/>
                <w:szCs w:val="22"/>
              </w:rPr>
              <w:t>Проведение работы с ветеранами ВОВ, тружениками тыла:</w:t>
            </w:r>
          </w:p>
          <w:p w14:paraId="06609781" w14:textId="77777777" w:rsidR="00DC75D5" w:rsidRPr="006A7A20" w:rsidRDefault="00DC75D5" w:rsidP="00DC75D5">
            <w:pPr>
              <w:pStyle w:val="a3"/>
              <w:shd w:val="clear" w:color="auto" w:fill="FFFFFF"/>
              <w:tabs>
                <w:tab w:val="left" w:pos="4695"/>
              </w:tabs>
              <w:spacing w:before="180" w:beforeAutospacing="0" w:after="180" w:afterAutospacing="0"/>
              <w:rPr>
                <w:color w:val="000000"/>
                <w:sz w:val="22"/>
                <w:szCs w:val="22"/>
              </w:rPr>
            </w:pPr>
            <w:r w:rsidRPr="006A7A20">
              <w:rPr>
                <w:color w:val="000000"/>
                <w:sz w:val="22"/>
                <w:szCs w:val="22"/>
              </w:rPr>
              <w:t xml:space="preserve"> -совместные обследования жилищно-бытовых условий проживания ветеранов ВОВ</w:t>
            </w:r>
            <w:r>
              <w:rPr>
                <w:color w:val="000000"/>
                <w:sz w:val="22"/>
                <w:szCs w:val="22"/>
              </w:rPr>
              <w:t xml:space="preserve"> при вселении  в специализированный дом</w:t>
            </w:r>
            <w:r w:rsidRPr="006A7A20">
              <w:rPr>
                <w:color w:val="000000"/>
                <w:sz w:val="22"/>
                <w:szCs w:val="22"/>
              </w:rPr>
              <w:t>; </w:t>
            </w:r>
          </w:p>
          <w:p w14:paraId="42A0D2C8" w14:textId="77777777" w:rsidR="00257DE8" w:rsidRPr="00694B63" w:rsidRDefault="00257DE8" w:rsidP="0051510B">
            <w:pPr>
              <w:pStyle w:val="a3"/>
              <w:spacing w:before="0" w:beforeAutospacing="0" w:after="135" w:afterAutospacing="0"/>
              <w:jc w:val="both"/>
            </w:pPr>
          </w:p>
        </w:tc>
        <w:tc>
          <w:tcPr>
            <w:tcW w:w="1980" w:type="dxa"/>
            <w:vAlign w:val="center"/>
          </w:tcPr>
          <w:p w14:paraId="2EC30EDC" w14:textId="77777777" w:rsidR="00257DE8" w:rsidRPr="00694B63" w:rsidRDefault="00DC75D5" w:rsidP="00DC7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 течение  года</w:t>
            </w:r>
          </w:p>
        </w:tc>
        <w:tc>
          <w:tcPr>
            <w:tcW w:w="2213" w:type="dxa"/>
            <w:vAlign w:val="center"/>
          </w:tcPr>
          <w:p w14:paraId="0C1DDD59" w14:textId="77777777" w:rsidR="00DC75D5" w:rsidRDefault="00DC75D5" w:rsidP="0051510B">
            <w:pPr>
              <w:pStyle w:val="ConsPlusNormal"/>
              <w:ind w:left="13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C1677C" w14:textId="77777777" w:rsidR="00257DE8" w:rsidRPr="00694B63" w:rsidRDefault="00DC75D5" w:rsidP="00DC75D5">
            <w:pPr>
              <w:pStyle w:val="ConsPlusNormal"/>
              <w:ind w:left="13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 по вселению</w:t>
            </w:r>
          </w:p>
        </w:tc>
      </w:tr>
      <w:tr w:rsidR="00257DE8" w:rsidRPr="00694B63" w14:paraId="6303B757" w14:textId="77777777" w:rsidTr="00957085">
        <w:trPr>
          <w:trHeight w:val="1016"/>
        </w:trPr>
        <w:tc>
          <w:tcPr>
            <w:tcW w:w="560" w:type="dxa"/>
          </w:tcPr>
          <w:p w14:paraId="4F1C8E60" w14:textId="77777777" w:rsidR="00257DE8" w:rsidRPr="00694B63" w:rsidRDefault="00257DE8" w:rsidP="00515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2" w:type="dxa"/>
            <w:vAlign w:val="center"/>
          </w:tcPr>
          <w:p w14:paraId="158EC95A" w14:textId="77777777" w:rsidR="00257DE8" w:rsidRPr="00257DE8" w:rsidRDefault="00257DE8" w:rsidP="009570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DE8">
              <w:rPr>
                <w:rFonts w:ascii="Times New Roman" w:hAnsi="Times New Roman"/>
                <w:sz w:val="24"/>
                <w:szCs w:val="24"/>
              </w:rPr>
              <w:t>Содействие в работе с семьями  Участниками СВО и их семьями</w:t>
            </w:r>
          </w:p>
          <w:p w14:paraId="21CF3852" w14:textId="77777777" w:rsidR="00257DE8" w:rsidRPr="00257DE8" w:rsidRDefault="00257DE8" w:rsidP="00257DE8">
            <w:pPr>
              <w:pStyle w:val="a3"/>
              <w:shd w:val="clear" w:color="auto" w:fill="FFFFFF"/>
              <w:tabs>
                <w:tab w:val="left" w:pos="4695"/>
              </w:tabs>
              <w:spacing w:before="180" w:beforeAutospacing="0" w:after="180" w:afterAutospacing="0"/>
              <w:jc w:val="both"/>
              <w:rPr>
                <w:color w:val="000000"/>
                <w:sz w:val="22"/>
                <w:szCs w:val="22"/>
              </w:rPr>
            </w:pPr>
            <w:r w:rsidRPr="00257DE8">
              <w:rPr>
                <w:color w:val="000000"/>
                <w:sz w:val="22"/>
                <w:szCs w:val="22"/>
              </w:rPr>
              <w:t>-совместная  работа с участниками  СВО:</w:t>
            </w:r>
          </w:p>
          <w:p w14:paraId="25B0653A" w14:textId="77777777" w:rsidR="00257DE8" w:rsidRPr="00257DE8" w:rsidRDefault="00257DE8" w:rsidP="00257DE8">
            <w:pPr>
              <w:pStyle w:val="a3"/>
              <w:shd w:val="clear" w:color="auto" w:fill="FFFFFF"/>
              <w:tabs>
                <w:tab w:val="left" w:pos="4695"/>
              </w:tabs>
              <w:spacing w:before="180" w:beforeAutospacing="0" w:after="180" w:afterAutospacing="0"/>
              <w:jc w:val="both"/>
              <w:rPr>
                <w:color w:val="000000"/>
                <w:sz w:val="22"/>
                <w:szCs w:val="22"/>
              </w:rPr>
            </w:pPr>
            <w:r w:rsidRPr="00257DE8">
              <w:rPr>
                <w:color w:val="000000"/>
                <w:sz w:val="22"/>
                <w:szCs w:val="22"/>
              </w:rPr>
              <w:t xml:space="preserve">-сбор средств  </w:t>
            </w:r>
            <w:r>
              <w:rPr>
                <w:color w:val="000000"/>
                <w:sz w:val="22"/>
                <w:szCs w:val="22"/>
              </w:rPr>
              <w:t xml:space="preserve"> на </w:t>
            </w:r>
            <w:r w:rsidRPr="00257DE8">
              <w:rPr>
                <w:color w:val="000000"/>
                <w:sz w:val="22"/>
                <w:szCs w:val="22"/>
              </w:rPr>
              <w:t xml:space="preserve"> оказани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257DE8">
              <w:rPr>
                <w:color w:val="000000"/>
                <w:sz w:val="22"/>
                <w:szCs w:val="22"/>
              </w:rPr>
              <w:t xml:space="preserve"> помощи участникам   СВО</w:t>
            </w:r>
          </w:p>
          <w:p w14:paraId="7B2827D3" w14:textId="77777777" w:rsidR="00257DE8" w:rsidRPr="00257DE8" w:rsidRDefault="00257DE8" w:rsidP="00257DE8">
            <w:pPr>
              <w:pStyle w:val="a3"/>
              <w:shd w:val="clear" w:color="auto" w:fill="FFFFFF"/>
              <w:tabs>
                <w:tab w:val="left" w:pos="4695"/>
              </w:tabs>
              <w:spacing w:before="180" w:beforeAutospacing="0" w:after="180" w:afterAutospacing="0"/>
              <w:jc w:val="both"/>
              <w:rPr>
                <w:color w:val="000000"/>
                <w:sz w:val="22"/>
                <w:szCs w:val="22"/>
              </w:rPr>
            </w:pPr>
            <w:r w:rsidRPr="00257DE8">
              <w:rPr>
                <w:color w:val="000000"/>
                <w:sz w:val="22"/>
                <w:szCs w:val="22"/>
              </w:rPr>
              <w:t>- оказания помощи в приготовлении  сухБат+54 Сибирь;</w:t>
            </w:r>
          </w:p>
          <w:p w14:paraId="4E8CCDFA" w14:textId="77777777" w:rsidR="00257DE8" w:rsidRPr="00694B63" w:rsidRDefault="00257DE8" w:rsidP="00257D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DE8">
              <w:rPr>
                <w:rFonts w:ascii="Times New Roman" w:hAnsi="Times New Roman"/>
                <w:color w:val="000000"/>
              </w:rPr>
              <w:t>-плетение маскировочной защиты</w:t>
            </w:r>
          </w:p>
        </w:tc>
        <w:tc>
          <w:tcPr>
            <w:tcW w:w="1980" w:type="dxa"/>
            <w:vAlign w:val="center"/>
          </w:tcPr>
          <w:p w14:paraId="0AC6C145" w14:textId="77777777" w:rsidR="00257DE8" w:rsidRPr="00694B63" w:rsidRDefault="00257DE8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213" w:type="dxa"/>
            <w:vAlign w:val="center"/>
          </w:tcPr>
          <w:p w14:paraId="05F1388E" w14:textId="77777777" w:rsidR="00257DE8" w:rsidRDefault="00257DE8" w:rsidP="00257DE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  <w:p w14:paraId="121353D0" w14:textId="77777777" w:rsidR="00257DE8" w:rsidRDefault="00257DE8" w:rsidP="00257DE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831D32" w14:textId="77777777" w:rsidR="00257DE8" w:rsidRPr="00694B63" w:rsidRDefault="00257DE8" w:rsidP="00257DE8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 работники</w:t>
            </w:r>
          </w:p>
        </w:tc>
      </w:tr>
      <w:tr w:rsidR="00DC75D5" w:rsidRPr="00694B63" w14:paraId="52C4AEF3" w14:textId="77777777" w:rsidTr="00AF2319">
        <w:tc>
          <w:tcPr>
            <w:tcW w:w="560" w:type="dxa"/>
          </w:tcPr>
          <w:p w14:paraId="209D7CF1" w14:textId="77777777" w:rsidR="00DC75D5" w:rsidRPr="00694B63" w:rsidRDefault="00DC75D5" w:rsidP="00515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E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2" w:type="dxa"/>
          </w:tcPr>
          <w:p w14:paraId="54CEF873" w14:textId="77777777" w:rsidR="00DC75D5" w:rsidRPr="00694B63" w:rsidRDefault="00DC75D5" w:rsidP="0051510B">
            <w:pPr>
              <w:pStyle w:val="a3"/>
              <w:spacing w:before="180" w:beforeAutospacing="0" w:after="180" w:afterAutospacing="0" w:line="240" w:lineRule="atLeast"/>
            </w:pPr>
            <w:r w:rsidRPr="00694B63">
              <w:t>Комфортность условий получения социальных услуг (внутреннее и внешнее благоустройство помещений, доступность для маломобильных групп граждан и др.)</w:t>
            </w:r>
          </w:p>
        </w:tc>
        <w:tc>
          <w:tcPr>
            <w:tcW w:w="1980" w:type="dxa"/>
            <w:vAlign w:val="center"/>
          </w:tcPr>
          <w:p w14:paraId="231E37E2" w14:textId="77777777" w:rsidR="00DC75D5" w:rsidRPr="00694B63" w:rsidRDefault="00DC75D5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213" w:type="dxa"/>
            <w:vAlign w:val="center"/>
          </w:tcPr>
          <w:p w14:paraId="5952A65A" w14:textId="77777777" w:rsidR="00DC75D5" w:rsidRPr="00694B63" w:rsidRDefault="00DC75D5" w:rsidP="0051510B">
            <w:pPr>
              <w:pStyle w:val="ConsPlusNormal"/>
              <w:ind w:left="13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DC75D5" w:rsidRPr="00694B63" w14:paraId="53E137D5" w14:textId="77777777" w:rsidTr="00957085">
        <w:tc>
          <w:tcPr>
            <w:tcW w:w="560" w:type="dxa"/>
          </w:tcPr>
          <w:p w14:paraId="5E787B77" w14:textId="77777777" w:rsidR="00DC75D5" w:rsidRPr="00694B63" w:rsidRDefault="00DC75D5" w:rsidP="00344E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</w:tcPr>
          <w:p w14:paraId="4F25603E" w14:textId="77777777" w:rsidR="00DC75D5" w:rsidRPr="00694B63" w:rsidRDefault="00DC75D5" w:rsidP="0051510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Участие членов попечительского совета в независим</w:t>
            </w:r>
            <w:r>
              <w:rPr>
                <w:rFonts w:ascii="Times New Roman" w:hAnsi="Times New Roman"/>
                <w:sz w:val="24"/>
                <w:szCs w:val="24"/>
              </w:rPr>
              <w:t>ой оценке качества работы  учреждения</w:t>
            </w:r>
          </w:p>
        </w:tc>
        <w:tc>
          <w:tcPr>
            <w:tcW w:w="1980" w:type="dxa"/>
            <w:vAlign w:val="center"/>
          </w:tcPr>
          <w:p w14:paraId="67EA0675" w14:textId="77777777" w:rsidR="00DC75D5" w:rsidRPr="00694B63" w:rsidRDefault="00DC75D5" w:rsidP="0095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возможности  и согласованию</w:t>
            </w:r>
          </w:p>
        </w:tc>
        <w:tc>
          <w:tcPr>
            <w:tcW w:w="2213" w:type="dxa"/>
            <w:vAlign w:val="center"/>
          </w:tcPr>
          <w:p w14:paraId="1806B1D7" w14:textId="77777777" w:rsidR="00DC75D5" w:rsidRPr="00694B63" w:rsidRDefault="00DC75D5" w:rsidP="0051510B">
            <w:pPr>
              <w:pStyle w:val="ConsPlusNormal"/>
              <w:ind w:left="13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DC75D5" w:rsidRPr="00694B63" w14:paraId="64249E2D" w14:textId="77777777" w:rsidTr="00957085">
        <w:tc>
          <w:tcPr>
            <w:tcW w:w="560" w:type="dxa"/>
          </w:tcPr>
          <w:p w14:paraId="0227BF19" w14:textId="77777777" w:rsidR="00DC75D5" w:rsidRPr="00694B63" w:rsidRDefault="00DC75D5" w:rsidP="00344E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2" w:type="dxa"/>
          </w:tcPr>
          <w:p w14:paraId="49DAD7F5" w14:textId="77777777" w:rsidR="00DC75D5" w:rsidRPr="00694B63" w:rsidRDefault="00DC75D5" w:rsidP="00515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Содействие в подготовке материалов на Всероссийский конкурс профессионального мастерства в сфере социального обслуживания.</w:t>
            </w:r>
          </w:p>
        </w:tc>
        <w:tc>
          <w:tcPr>
            <w:tcW w:w="1980" w:type="dxa"/>
          </w:tcPr>
          <w:p w14:paraId="6B9B9C7C" w14:textId="77777777" w:rsidR="00DC75D5" w:rsidRPr="00694B63" w:rsidRDefault="00DC75D5" w:rsidP="0095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возможности  и согласованию</w:t>
            </w:r>
            <w:r w:rsidRPr="00694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vAlign w:val="center"/>
          </w:tcPr>
          <w:p w14:paraId="4BCF20A8" w14:textId="77777777" w:rsidR="00DC75D5" w:rsidRPr="00694B63" w:rsidRDefault="00DC75D5" w:rsidP="0051510B">
            <w:pPr>
              <w:pStyle w:val="ConsPlusNormal"/>
              <w:ind w:left="13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DC75D5" w:rsidRPr="00694B63" w14:paraId="28584E33" w14:textId="77777777" w:rsidTr="00957085">
        <w:tc>
          <w:tcPr>
            <w:tcW w:w="560" w:type="dxa"/>
          </w:tcPr>
          <w:p w14:paraId="6BD519AF" w14:textId="77777777" w:rsidR="00DC75D5" w:rsidRPr="00694B63" w:rsidRDefault="00DC75D5" w:rsidP="00344E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2" w:type="dxa"/>
          </w:tcPr>
          <w:p w14:paraId="694739A5" w14:textId="77777777" w:rsidR="00DC75D5" w:rsidRPr="00694B63" w:rsidRDefault="00DC75D5" w:rsidP="00515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 xml:space="preserve">Содействие в организации мероприятий к новогодним праздникам, дня защиты детей и «Здравствуй </w:t>
            </w:r>
            <w:proofErr w:type="gramStart"/>
            <w:r w:rsidRPr="00694B63">
              <w:rPr>
                <w:rFonts w:ascii="Times New Roman" w:hAnsi="Times New Roman"/>
                <w:sz w:val="24"/>
                <w:szCs w:val="24"/>
              </w:rPr>
              <w:t>школа»  для</w:t>
            </w:r>
            <w:proofErr w:type="gramEnd"/>
            <w:r w:rsidRPr="00694B63">
              <w:rPr>
                <w:rFonts w:ascii="Times New Roman" w:hAnsi="Times New Roman"/>
                <w:sz w:val="24"/>
                <w:szCs w:val="24"/>
              </w:rPr>
              <w:t xml:space="preserve"> детей из семей, нуждающихся в особой заботе государства, и получении спонсорской помощи .</w:t>
            </w:r>
          </w:p>
        </w:tc>
        <w:tc>
          <w:tcPr>
            <w:tcW w:w="1980" w:type="dxa"/>
            <w:vAlign w:val="center"/>
          </w:tcPr>
          <w:p w14:paraId="6C7B5E82" w14:textId="77777777" w:rsidR="00DC75D5" w:rsidRPr="00694B63" w:rsidRDefault="00DC75D5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213" w:type="dxa"/>
            <w:vAlign w:val="center"/>
          </w:tcPr>
          <w:p w14:paraId="53E58CD3" w14:textId="77777777" w:rsidR="00DC75D5" w:rsidRPr="00694B63" w:rsidRDefault="00DC75D5" w:rsidP="0051510B">
            <w:pPr>
              <w:pStyle w:val="ConsPlusNormal"/>
              <w:ind w:left="13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специалисты отделения срочного социального обслуживания</w:t>
            </w:r>
          </w:p>
        </w:tc>
      </w:tr>
      <w:tr w:rsidR="00DC75D5" w:rsidRPr="00694B63" w14:paraId="3F44C183" w14:textId="77777777" w:rsidTr="00957085">
        <w:tc>
          <w:tcPr>
            <w:tcW w:w="560" w:type="dxa"/>
          </w:tcPr>
          <w:p w14:paraId="5EBCC24F" w14:textId="77777777" w:rsidR="00DC75D5" w:rsidRPr="00694B63" w:rsidRDefault="00344EE5" w:rsidP="005151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2" w:type="dxa"/>
          </w:tcPr>
          <w:p w14:paraId="0A772AFE" w14:textId="77777777" w:rsidR="00DC75D5" w:rsidRPr="00694B63" w:rsidRDefault="00DC75D5" w:rsidP="00515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Осуществление контроля за исполнением решений, отнесенных к компетенции и принятых Попечительским советом</w:t>
            </w:r>
          </w:p>
        </w:tc>
        <w:tc>
          <w:tcPr>
            <w:tcW w:w="1980" w:type="dxa"/>
            <w:vAlign w:val="center"/>
          </w:tcPr>
          <w:p w14:paraId="18B90108" w14:textId="77777777" w:rsidR="00DC75D5" w:rsidRPr="00694B63" w:rsidRDefault="00DC75D5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213" w:type="dxa"/>
            <w:vAlign w:val="center"/>
          </w:tcPr>
          <w:p w14:paraId="0C695093" w14:textId="77777777" w:rsidR="00DC75D5" w:rsidRPr="00694B63" w:rsidRDefault="00DC75D5" w:rsidP="0051510B">
            <w:pPr>
              <w:pStyle w:val="ConsPlusNormal"/>
              <w:ind w:left="13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DC75D5" w:rsidRPr="00694B63" w14:paraId="21085827" w14:textId="77777777" w:rsidTr="00957085">
        <w:tc>
          <w:tcPr>
            <w:tcW w:w="560" w:type="dxa"/>
          </w:tcPr>
          <w:p w14:paraId="4BC09B93" w14:textId="77777777" w:rsidR="00DC75D5" w:rsidRPr="00694B63" w:rsidRDefault="00DC75D5" w:rsidP="00344EE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4E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2" w:type="dxa"/>
          </w:tcPr>
          <w:p w14:paraId="371D4034" w14:textId="77777777" w:rsidR="00DC75D5" w:rsidRPr="00694B63" w:rsidRDefault="00DC75D5" w:rsidP="005151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Обеспечение контроля за исполнением решений, отнесенных к компе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тенции и принятых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решений  Попечительского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совета </w:t>
            </w:r>
          </w:p>
        </w:tc>
        <w:tc>
          <w:tcPr>
            <w:tcW w:w="1980" w:type="dxa"/>
            <w:vAlign w:val="center"/>
          </w:tcPr>
          <w:p w14:paraId="7834D0A5" w14:textId="77777777" w:rsidR="00DC75D5" w:rsidRPr="00694B63" w:rsidRDefault="00DC75D5" w:rsidP="005151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63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213" w:type="dxa"/>
            <w:vAlign w:val="center"/>
          </w:tcPr>
          <w:p w14:paraId="1D354E44" w14:textId="77777777" w:rsidR="00DC75D5" w:rsidRPr="00694B63" w:rsidRDefault="00DC75D5" w:rsidP="0051510B">
            <w:pPr>
              <w:pStyle w:val="ConsPlusNormal"/>
              <w:ind w:left="130"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63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DC75D5" w:rsidRPr="00694B63" w14:paraId="20302BB5" w14:textId="77777777" w:rsidTr="004B6E24">
        <w:tc>
          <w:tcPr>
            <w:tcW w:w="560" w:type="dxa"/>
          </w:tcPr>
          <w:p w14:paraId="582A94A7" w14:textId="77777777" w:rsidR="00DC75D5" w:rsidRPr="00694B63" w:rsidRDefault="00DC75D5" w:rsidP="00344EE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4E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2" w:type="dxa"/>
          </w:tcPr>
          <w:p w14:paraId="7495A541" w14:textId="77777777" w:rsidR="00DC75D5" w:rsidRPr="006A7A20" w:rsidRDefault="00DC75D5" w:rsidP="0051510B">
            <w:pPr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Pr="006A7A20">
              <w:rPr>
                <w:rFonts w:ascii="Times New Roman" w:hAnsi="Times New Roman"/>
                <w:color w:val="000000"/>
              </w:rPr>
              <w:t>аседание Попечительского совета по вопросам:</w:t>
            </w:r>
          </w:p>
          <w:p w14:paraId="2BF19F9B" w14:textId="77777777" w:rsidR="00DC75D5" w:rsidRPr="006A7A20" w:rsidRDefault="00DC75D5" w:rsidP="0051510B">
            <w:pPr>
              <w:contextualSpacing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-  итоги раб</w:t>
            </w:r>
            <w:r>
              <w:rPr>
                <w:rFonts w:ascii="Times New Roman" w:hAnsi="Times New Roman"/>
                <w:color w:val="000000"/>
              </w:rPr>
              <w:t>оты Попечительского совета в 2025</w:t>
            </w:r>
            <w:r w:rsidRPr="006A7A20">
              <w:rPr>
                <w:rFonts w:ascii="Times New Roman" w:hAnsi="Times New Roman"/>
                <w:color w:val="000000"/>
              </w:rPr>
              <w:t xml:space="preserve"> году</w:t>
            </w:r>
          </w:p>
          <w:p w14:paraId="6F84D3D9" w14:textId="77777777" w:rsidR="00DC75D5" w:rsidRPr="006A7A20" w:rsidRDefault="00DC75D5" w:rsidP="0051510B">
            <w:pPr>
              <w:contextualSpacing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-планирование работы Попечительского совета на 20</w:t>
            </w:r>
            <w:r>
              <w:rPr>
                <w:rFonts w:ascii="Times New Roman" w:hAnsi="Times New Roman"/>
                <w:color w:val="000000"/>
              </w:rPr>
              <w:t>26</w:t>
            </w:r>
            <w:r w:rsidRPr="006A7A20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980" w:type="dxa"/>
          </w:tcPr>
          <w:p w14:paraId="55C0242A" w14:textId="77777777" w:rsidR="00DC75D5" w:rsidRPr="006A7A20" w:rsidRDefault="00DC75D5" w:rsidP="0051510B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14:paraId="473854AC" w14:textId="77777777" w:rsidR="00DC75D5" w:rsidRPr="006A7A20" w:rsidRDefault="00DC75D5" w:rsidP="0051510B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6A7A20">
              <w:rPr>
                <w:rFonts w:ascii="Times New Roman" w:hAnsi="Times New Roman"/>
                <w:color w:val="000000"/>
              </w:rPr>
              <w:t>4 квартал</w:t>
            </w:r>
          </w:p>
          <w:p w14:paraId="57151629" w14:textId="77777777" w:rsidR="00DC75D5" w:rsidRPr="006A7A20" w:rsidRDefault="00DC75D5" w:rsidP="0051510B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3" w:type="dxa"/>
          </w:tcPr>
          <w:p w14:paraId="5F000E44" w14:textId="77777777" w:rsidR="00DC75D5" w:rsidRPr="006A7A20" w:rsidRDefault="00DC75D5" w:rsidP="0051510B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</w:t>
            </w:r>
            <w:r w:rsidRPr="006A7A20">
              <w:rPr>
                <w:rFonts w:ascii="Times New Roman" w:hAnsi="Times New Roman"/>
                <w:color w:val="000000"/>
              </w:rPr>
              <w:t>лены Попечительского совета</w:t>
            </w:r>
          </w:p>
        </w:tc>
      </w:tr>
    </w:tbl>
    <w:p w14:paraId="730992E5" w14:textId="77777777" w:rsidR="005256A0" w:rsidRDefault="005256A0" w:rsidP="005256A0">
      <w:pPr>
        <w:pStyle w:val="ConsPlusNormal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1555AB8" w14:textId="77777777" w:rsidR="005256A0" w:rsidRPr="00694B63" w:rsidRDefault="005256A0" w:rsidP="005256A0">
      <w:pPr>
        <w:pStyle w:val="ConsPlusNormal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И.И. Сарычева </w:t>
      </w:r>
    </w:p>
    <w:p w14:paraId="528624AD" w14:textId="77777777" w:rsidR="005256A0" w:rsidRPr="00694B63" w:rsidRDefault="005256A0" w:rsidP="005256A0">
      <w:pPr>
        <w:pStyle w:val="ConsPlusNormal"/>
        <w:ind w:left="993"/>
        <w:rPr>
          <w:rFonts w:ascii="Times New Roman" w:hAnsi="Times New Roman" w:cs="Times New Roman"/>
          <w:sz w:val="24"/>
          <w:szCs w:val="24"/>
        </w:rPr>
      </w:pPr>
    </w:p>
    <w:p w14:paraId="7F39E6E5" w14:textId="77777777" w:rsidR="005256A0" w:rsidRPr="00694B63" w:rsidRDefault="005256A0" w:rsidP="005256A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B5BEE87" w14:textId="77777777" w:rsidR="0012320F" w:rsidRPr="00A45BF3" w:rsidRDefault="0012320F" w:rsidP="0012320F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0DA9D51" w14:textId="77777777" w:rsidR="006263A0" w:rsidRPr="00A4244D" w:rsidRDefault="006263A0" w:rsidP="006263A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DD1F209" w14:textId="77777777" w:rsidR="006263A0" w:rsidRPr="00A4244D" w:rsidRDefault="006263A0" w:rsidP="006263A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3F134C" w14:textId="77777777" w:rsidR="006263A0" w:rsidRPr="00A4244D" w:rsidRDefault="006263A0" w:rsidP="006263A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0D3FDCA" w14:textId="77777777" w:rsidR="006263A0" w:rsidRPr="00A4244D" w:rsidRDefault="006263A0" w:rsidP="006263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BBE42E" w14:textId="77777777" w:rsidR="006263A0" w:rsidRPr="00A4244D" w:rsidRDefault="006263A0" w:rsidP="006263A0">
      <w:pPr>
        <w:jc w:val="center"/>
        <w:rPr>
          <w:rFonts w:ascii="Times New Roman" w:hAnsi="Times New Roman"/>
          <w:sz w:val="24"/>
          <w:szCs w:val="24"/>
        </w:rPr>
      </w:pPr>
    </w:p>
    <w:p w14:paraId="462DA296" w14:textId="77777777" w:rsidR="006263A0" w:rsidRPr="00A4244D" w:rsidRDefault="006263A0" w:rsidP="006263A0">
      <w:pPr>
        <w:jc w:val="center"/>
        <w:rPr>
          <w:rFonts w:ascii="Times New Roman" w:hAnsi="Times New Roman"/>
          <w:sz w:val="24"/>
          <w:szCs w:val="24"/>
        </w:rPr>
      </w:pPr>
    </w:p>
    <w:p w14:paraId="5FC32CAE" w14:textId="77777777" w:rsidR="00DE5F55" w:rsidRDefault="00DE5F55"/>
    <w:p w14:paraId="5D960765" w14:textId="77777777" w:rsidR="006263A0" w:rsidRDefault="006263A0"/>
    <w:p w14:paraId="5FA69504" w14:textId="77777777" w:rsidR="00947D19" w:rsidRDefault="00947D19"/>
    <w:p w14:paraId="14AFA6CD" w14:textId="77777777" w:rsidR="00947D19" w:rsidRDefault="00947D19"/>
    <w:sectPr w:rsidR="00947D19" w:rsidSect="00A45BF3">
      <w:pgSz w:w="11906" w:h="16838"/>
      <w:pgMar w:top="540" w:right="1701" w:bottom="89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E1642"/>
    <w:multiLevelType w:val="hybridMultilevel"/>
    <w:tmpl w:val="174061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4687F54"/>
    <w:multiLevelType w:val="hybridMultilevel"/>
    <w:tmpl w:val="F78E969A"/>
    <w:lvl w:ilvl="0" w:tplc="7C1CCD42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2C1B45CA"/>
    <w:multiLevelType w:val="hybridMultilevel"/>
    <w:tmpl w:val="AC6A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612A40"/>
    <w:multiLevelType w:val="hybridMultilevel"/>
    <w:tmpl w:val="3A6A6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2C7315"/>
    <w:multiLevelType w:val="multilevel"/>
    <w:tmpl w:val="563CA78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7890647">
    <w:abstractNumId w:val="3"/>
  </w:num>
  <w:num w:numId="2" w16cid:durableId="1306812385">
    <w:abstractNumId w:val="0"/>
  </w:num>
  <w:num w:numId="3" w16cid:durableId="1256982015">
    <w:abstractNumId w:val="2"/>
  </w:num>
  <w:num w:numId="4" w16cid:durableId="1117603245">
    <w:abstractNumId w:val="4"/>
  </w:num>
  <w:num w:numId="5" w16cid:durableId="210734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20F"/>
    <w:rsid w:val="00003EEA"/>
    <w:rsid w:val="0012320F"/>
    <w:rsid w:val="0018294C"/>
    <w:rsid w:val="001E017F"/>
    <w:rsid w:val="002119C7"/>
    <w:rsid w:val="00257DE8"/>
    <w:rsid w:val="002E6523"/>
    <w:rsid w:val="00344EE5"/>
    <w:rsid w:val="003457C3"/>
    <w:rsid w:val="00367084"/>
    <w:rsid w:val="00374929"/>
    <w:rsid w:val="003C13B2"/>
    <w:rsid w:val="005256A0"/>
    <w:rsid w:val="00603AA9"/>
    <w:rsid w:val="006263A0"/>
    <w:rsid w:val="00670C22"/>
    <w:rsid w:val="0073142C"/>
    <w:rsid w:val="007F114C"/>
    <w:rsid w:val="00810D05"/>
    <w:rsid w:val="00823ED4"/>
    <w:rsid w:val="008E3F97"/>
    <w:rsid w:val="00947D19"/>
    <w:rsid w:val="00957085"/>
    <w:rsid w:val="0096232B"/>
    <w:rsid w:val="00A209A5"/>
    <w:rsid w:val="00AE1ED1"/>
    <w:rsid w:val="00B12E45"/>
    <w:rsid w:val="00B424F8"/>
    <w:rsid w:val="00B97B92"/>
    <w:rsid w:val="00C07608"/>
    <w:rsid w:val="00D00AD2"/>
    <w:rsid w:val="00D72FDD"/>
    <w:rsid w:val="00DC75D5"/>
    <w:rsid w:val="00DD1173"/>
    <w:rsid w:val="00DE5F55"/>
    <w:rsid w:val="00E36A4A"/>
    <w:rsid w:val="00F439FE"/>
    <w:rsid w:val="00F86C8A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1B26"/>
  <w15:docId w15:val="{6F0C4CFB-8654-49C9-A70D-2D12AA1E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2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32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2320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1232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232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2E652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99"/>
    <w:rsid w:val="006263A0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6263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Spacing1">
    <w:name w:val="No Spacing1"/>
    <w:uiPriority w:val="99"/>
    <w:rsid w:val="005256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C7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"КЦСОН Болотнинского района НСО"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Al Alex</cp:lastModifiedBy>
  <cp:revision>19</cp:revision>
  <cp:lastPrinted>2025-03-03T09:32:00Z</cp:lastPrinted>
  <dcterms:created xsi:type="dcterms:W3CDTF">2022-02-07T06:44:00Z</dcterms:created>
  <dcterms:modified xsi:type="dcterms:W3CDTF">2025-03-04T03:51:00Z</dcterms:modified>
</cp:coreProperties>
</file>